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1E383" w14:textId="7D5A86DD" w:rsidR="000F7BF9" w:rsidRDefault="000F7BF9" w:rsidP="00301D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7BF9">
        <w:rPr>
          <w:rFonts w:ascii="Times New Roman" w:hAnsi="Times New Roman" w:cs="Times New Roman"/>
          <w:b/>
          <w:bCs/>
          <w:sz w:val="24"/>
          <w:szCs w:val="24"/>
        </w:rPr>
        <w:t>RAW DATA</w:t>
      </w:r>
    </w:p>
    <w:p w14:paraId="6271E876" w14:textId="77777777" w:rsidR="0016435E" w:rsidRDefault="0016435E" w:rsidP="00164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5B2C31" w14:textId="42A2105A" w:rsidR="00AC32A6" w:rsidRDefault="00AC32A6" w:rsidP="00133E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 1.HASIL BELAJAR SISWA PADA SIKLUS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6"/>
        <w:gridCol w:w="2359"/>
        <w:gridCol w:w="974"/>
        <w:gridCol w:w="990"/>
        <w:gridCol w:w="1260"/>
        <w:gridCol w:w="2880"/>
      </w:tblGrid>
      <w:tr w:rsidR="00AC32A6" w:rsidRPr="009175CE" w14:paraId="7941F33A" w14:textId="77777777" w:rsidTr="00AC32A6">
        <w:tc>
          <w:tcPr>
            <w:tcW w:w="836" w:type="dxa"/>
          </w:tcPr>
          <w:p w14:paraId="4DD7F42E" w14:textId="7454CC56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Nomer</w:t>
            </w:r>
          </w:p>
        </w:tc>
        <w:tc>
          <w:tcPr>
            <w:tcW w:w="2359" w:type="dxa"/>
          </w:tcPr>
          <w:p w14:paraId="70BF5DE7" w14:textId="054BA2F7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Nama Siswa</w:t>
            </w:r>
          </w:p>
        </w:tc>
        <w:tc>
          <w:tcPr>
            <w:tcW w:w="940" w:type="dxa"/>
          </w:tcPr>
          <w:p w14:paraId="788254E9" w14:textId="4B3E9D72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Jenis Kelamin</w:t>
            </w:r>
          </w:p>
        </w:tc>
        <w:tc>
          <w:tcPr>
            <w:tcW w:w="990" w:type="dxa"/>
          </w:tcPr>
          <w:p w14:paraId="3B00615C" w14:textId="4A96AF1F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KKM</w:t>
            </w:r>
          </w:p>
        </w:tc>
        <w:tc>
          <w:tcPr>
            <w:tcW w:w="1260" w:type="dxa"/>
          </w:tcPr>
          <w:p w14:paraId="18A3E3DC" w14:textId="779CC9BB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Nilai</w:t>
            </w:r>
          </w:p>
        </w:tc>
        <w:tc>
          <w:tcPr>
            <w:tcW w:w="2880" w:type="dxa"/>
          </w:tcPr>
          <w:p w14:paraId="626935CD" w14:textId="6948615D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Tuntas</w:t>
            </w:r>
          </w:p>
        </w:tc>
      </w:tr>
      <w:tr w:rsidR="00AC32A6" w:rsidRPr="009175CE" w14:paraId="0342CB95" w14:textId="77777777" w:rsidTr="00835D32">
        <w:trPr>
          <w:trHeight w:val="404"/>
        </w:trPr>
        <w:tc>
          <w:tcPr>
            <w:tcW w:w="836" w:type="dxa"/>
          </w:tcPr>
          <w:p w14:paraId="721CFEA4" w14:textId="3C4BCAB5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9" w:type="dxa"/>
          </w:tcPr>
          <w:p w14:paraId="5D61BC1B" w14:textId="302F61DD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Azzahra Aqila R</w:t>
            </w:r>
          </w:p>
        </w:tc>
        <w:tc>
          <w:tcPr>
            <w:tcW w:w="940" w:type="dxa"/>
          </w:tcPr>
          <w:p w14:paraId="097A529F" w14:textId="388453CD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34C04613" w14:textId="64058AC6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4F4D161A" w14:textId="58412EDF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880" w:type="dxa"/>
          </w:tcPr>
          <w:p w14:paraId="5B55BD0F" w14:textId="7C0DA441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36BB81FF" w14:textId="77777777" w:rsidTr="00AC32A6">
        <w:tc>
          <w:tcPr>
            <w:tcW w:w="836" w:type="dxa"/>
          </w:tcPr>
          <w:p w14:paraId="3488D285" w14:textId="42AC5A2B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9" w:type="dxa"/>
          </w:tcPr>
          <w:p w14:paraId="0001056D" w14:textId="0FF2913E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Ainayya Shofia</w:t>
            </w:r>
          </w:p>
        </w:tc>
        <w:tc>
          <w:tcPr>
            <w:tcW w:w="940" w:type="dxa"/>
          </w:tcPr>
          <w:p w14:paraId="4239C731" w14:textId="478FC107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3D9B7D2B" w14:textId="63392CD3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111D9E36" w14:textId="1892C834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880" w:type="dxa"/>
          </w:tcPr>
          <w:p w14:paraId="384B2AF3" w14:textId="081800C9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Tidak Tuntas</w:t>
            </w:r>
          </w:p>
        </w:tc>
      </w:tr>
      <w:tr w:rsidR="00AC32A6" w:rsidRPr="009175CE" w14:paraId="725A290A" w14:textId="77777777" w:rsidTr="00AC32A6">
        <w:tc>
          <w:tcPr>
            <w:tcW w:w="836" w:type="dxa"/>
          </w:tcPr>
          <w:p w14:paraId="5276E5AF" w14:textId="690C0A58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59" w:type="dxa"/>
          </w:tcPr>
          <w:p w14:paraId="36564071" w14:textId="37D060A9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Aylin Ezra Wiryesa</w:t>
            </w:r>
          </w:p>
        </w:tc>
        <w:tc>
          <w:tcPr>
            <w:tcW w:w="940" w:type="dxa"/>
          </w:tcPr>
          <w:p w14:paraId="25F30F09" w14:textId="70ED1669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789499E4" w14:textId="090BCE32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77E0C6EC" w14:textId="5C671E7C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80" w:type="dxa"/>
          </w:tcPr>
          <w:p w14:paraId="053C38C2" w14:textId="49921359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1028A901" w14:textId="77777777" w:rsidTr="00AC32A6">
        <w:tc>
          <w:tcPr>
            <w:tcW w:w="836" w:type="dxa"/>
          </w:tcPr>
          <w:p w14:paraId="07E5582D" w14:textId="0DF5D34C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59" w:type="dxa"/>
          </w:tcPr>
          <w:p w14:paraId="04746D6D" w14:textId="3008D891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Aprilia Arsen E</w:t>
            </w:r>
          </w:p>
        </w:tc>
        <w:tc>
          <w:tcPr>
            <w:tcW w:w="940" w:type="dxa"/>
          </w:tcPr>
          <w:p w14:paraId="01968F1F" w14:textId="5281B76C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07FD454C" w14:textId="7280E2BE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1A582E75" w14:textId="311B6DDA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80" w:type="dxa"/>
          </w:tcPr>
          <w:p w14:paraId="43FB062C" w14:textId="1DE4B846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4D1173F8" w14:textId="77777777" w:rsidTr="00AC32A6">
        <w:tc>
          <w:tcPr>
            <w:tcW w:w="836" w:type="dxa"/>
          </w:tcPr>
          <w:p w14:paraId="02E85373" w14:textId="2AB7D1B8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59" w:type="dxa"/>
          </w:tcPr>
          <w:p w14:paraId="25D60C37" w14:textId="4DC366F4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Akleema Sanum</w:t>
            </w:r>
          </w:p>
        </w:tc>
        <w:tc>
          <w:tcPr>
            <w:tcW w:w="940" w:type="dxa"/>
          </w:tcPr>
          <w:p w14:paraId="1F9F5E9F" w14:textId="55669F0C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3FFDAC90" w14:textId="496AB4F5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01D1F000" w14:textId="5C1ADF2A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80" w:type="dxa"/>
          </w:tcPr>
          <w:p w14:paraId="6DF0E1C0" w14:textId="0740988E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176C8E39" w14:textId="77777777" w:rsidTr="00AC32A6">
        <w:tc>
          <w:tcPr>
            <w:tcW w:w="836" w:type="dxa"/>
          </w:tcPr>
          <w:p w14:paraId="319ACD2F" w14:textId="68F541C7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59" w:type="dxa"/>
          </w:tcPr>
          <w:p w14:paraId="1ABE409E" w14:textId="0FDADD4F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Aqila Nifsi Karani</w:t>
            </w:r>
          </w:p>
        </w:tc>
        <w:tc>
          <w:tcPr>
            <w:tcW w:w="940" w:type="dxa"/>
          </w:tcPr>
          <w:p w14:paraId="0FC1BE40" w14:textId="5CF07004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16AC505B" w14:textId="0FEEEBFF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6B9361E3" w14:textId="55DF6378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880" w:type="dxa"/>
          </w:tcPr>
          <w:p w14:paraId="101F2F76" w14:textId="44A32856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Tidak Tuntas</w:t>
            </w:r>
          </w:p>
        </w:tc>
      </w:tr>
      <w:tr w:rsidR="00AC32A6" w:rsidRPr="009175CE" w14:paraId="5A603818" w14:textId="77777777" w:rsidTr="00AC32A6">
        <w:tc>
          <w:tcPr>
            <w:tcW w:w="836" w:type="dxa"/>
          </w:tcPr>
          <w:p w14:paraId="3A98D7B4" w14:textId="23E96981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59" w:type="dxa"/>
          </w:tcPr>
          <w:p w14:paraId="1497FAAC" w14:textId="480C0213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Ervina Elda P</w:t>
            </w:r>
          </w:p>
        </w:tc>
        <w:tc>
          <w:tcPr>
            <w:tcW w:w="940" w:type="dxa"/>
          </w:tcPr>
          <w:p w14:paraId="257849A4" w14:textId="0F062F6F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12ADD20D" w14:textId="47A68098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315FFC6A" w14:textId="429D9FA1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80" w:type="dxa"/>
          </w:tcPr>
          <w:p w14:paraId="4A63311E" w14:textId="209A3F39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68F91711" w14:textId="77777777" w:rsidTr="00AC32A6">
        <w:tc>
          <w:tcPr>
            <w:tcW w:w="836" w:type="dxa"/>
          </w:tcPr>
          <w:p w14:paraId="3854D5A6" w14:textId="4C813727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59" w:type="dxa"/>
          </w:tcPr>
          <w:p w14:paraId="29950E7C" w14:textId="5F5A9B86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Erlita Arsyafa S</w:t>
            </w:r>
          </w:p>
        </w:tc>
        <w:tc>
          <w:tcPr>
            <w:tcW w:w="940" w:type="dxa"/>
          </w:tcPr>
          <w:p w14:paraId="565961F8" w14:textId="7B5670F7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3E104667" w14:textId="6E43B814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1169B90F" w14:textId="40B51D9A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880" w:type="dxa"/>
          </w:tcPr>
          <w:p w14:paraId="1FED2D8C" w14:textId="563D13FB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Tidak Tuntas</w:t>
            </w:r>
          </w:p>
        </w:tc>
      </w:tr>
      <w:tr w:rsidR="00AC32A6" w:rsidRPr="009175CE" w14:paraId="537D2B50" w14:textId="77777777" w:rsidTr="00AC32A6">
        <w:tc>
          <w:tcPr>
            <w:tcW w:w="836" w:type="dxa"/>
          </w:tcPr>
          <w:p w14:paraId="36F6E4C2" w14:textId="142DC357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59" w:type="dxa"/>
          </w:tcPr>
          <w:p w14:paraId="38B2AA70" w14:textId="40EF62A9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Fahreza Asrofi A</w:t>
            </w:r>
          </w:p>
        </w:tc>
        <w:tc>
          <w:tcPr>
            <w:tcW w:w="940" w:type="dxa"/>
          </w:tcPr>
          <w:p w14:paraId="39415ADD" w14:textId="3E38A40C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</w:tcPr>
          <w:p w14:paraId="1B479167" w14:textId="258A7948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23A1C9FA" w14:textId="75BD7AC6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880" w:type="dxa"/>
          </w:tcPr>
          <w:p w14:paraId="10CE4015" w14:textId="751CCA31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Tidak Tuntas</w:t>
            </w:r>
          </w:p>
        </w:tc>
      </w:tr>
      <w:tr w:rsidR="00AC32A6" w:rsidRPr="009175CE" w14:paraId="6E53B5EF" w14:textId="77777777" w:rsidTr="00AC32A6">
        <w:tc>
          <w:tcPr>
            <w:tcW w:w="836" w:type="dxa"/>
          </w:tcPr>
          <w:p w14:paraId="03F3730F" w14:textId="62E120DC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59" w:type="dxa"/>
          </w:tcPr>
          <w:p w14:paraId="2D91B581" w14:textId="337402F2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Galang Fajar Z</w:t>
            </w:r>
          </w:p>
        </w:tc>
        <w:tc>
          <w:tcPr>
            <w:tcW w:w="940" w:type="dxa"/>
          </w:tcPr>
          <w:p w14:paraId="49ECF266" w14:textId="1DFA44FE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</w:tcPr>
          <w:p w14:paraId="221C1969" w14:textId="6F517418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2B078944" w14:textId="4EB1967E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80" w:type="dxa"/>
          </w:tcPr>
          <w:p w14:paraId="5B29D16A" w14:textId="261D14ED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78A58999" w14:textId="77777777" w:rsidTr="00AC32A6">
        <w:tc>
          <w:tcPr>
            <w:tcW w:w="836" w:type="dxa"/>
          </w:tcPr>
          <w:p w14:paraId="1C777748" w14:textId="02B50F4C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59" w:type="dxa"/>
          </w:tcPr>
          <w:p w14:paraId="2E27B689" w14:textId="2FE02368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Kalila Premeswari</w:t>
            </w:r>
          </w:p>
        </w:tc>
        <w:tc>
          <w:tcPr>
            <w:tcW w:w="940" w:type="dxa"/>
          </w:tcPr>
          <w:p w14:paraId="44927425" w14:textId="25357594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417E8921" w14:textId="790F818E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2E5FA117" w14:textId="7B45160C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880" w:type="dxa"/>
          </w:tcPr>
          <w:p w14:paraId="25B3AAA0" w14:textId="38E1BE3C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4680C17D" w14:textId="77777777" w:rsidTr="00AC32A6">
        <w:tc>
          <w:tcPr>
            <w:tcW w:w="836" w:type="dxa"/>
          </w:tcPr>
          <w:p w14:paraId="019CABBF" w14:textId="010F1B59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59" w:type="dxa"/>
          </w:tcPr>
          <w:p w14:paraId="727566EC" w14:textId="7E133D65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Danial</w:t>
            </w:r>
          </w:p>
        </w:tc>
        <w:tc>
          <w:tcPr>
            <w:tcW w:w="940" w:type="dxa"/>
          </w:tcPr>
          <w:p w14:paraId="1CFA4FD8" w14:textId="0EEC762D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</w:tcPr>
          <w:p w14:paraId="49D5C3E5" w14:textId="49B7E08B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28C90B66" w14:textId="547ADCC0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880" w:type="dxa"/>
          </w:tcPr>
          <w:p w14:paraId="43C70E6A" w14:textId="68AB91C2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Tidak Tuntas</w:t>
            </w:r>
          </w:p>
        </w:tc>
      </w:tr>
      <w:tr w:rsidR="00AC32A6" w:rsidRPr="009175CE" w14:paraId="5A4B586E" w14:textId="77777777" w:rsidTr="00AC32A6">
        <w:tc>
          <w:tcPr>
            <w:tcW w:w="836" w:type="dxa"/>
          </w:tcPr>
          <w:p w14:paraId="548BAF1A" w14:textId="6F556ACE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59" w:type="dxa"/>
          </w:tcPr>
          <w:p w14:paraId="0DC9585B" w14:textId="28ECA794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Ramadhan</w:t>
            </w:r>
          </w:p>
        </w:tc>
        <w:tc>
          <w:tcPr>
            <w:tcW w:w="940" w:type="dxa"/>
          </w:tcPr>
          <w:p w14:paraId="004F61B8" w14:textId="207E53CC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</w:tcPr>
          <w:p w14:paraId="00648E57" w14:textId="3858E5DF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2CB53F74" w14:textId="55CCF9DC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880" w:type="dxa"/>
          </w:tcPr>
          <w:p w14:paraId="40500E8F" w14:textId="58BAB3F8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Tidak Tuntas</w:t>
            </w:r>
          </w:p>
        </w:tc>
      </w:tr>
      <w:tr w:rsidR="00AC32A6" w:rsidRPr="009175CE" w14:paraId="553DA94D" w14:textId="77777777" w:rsidTr="00AC32A6">
        <w:tc>
          <w:tcPr>
            <w:tcW w:w="836" w:type="dxa"/>
          </w:tcPr>
          <w:p w14:paraId="178C5944" w14:textId="097C5036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59" w:type="dxa"/>
          </w:tcPr>
          <w:p w14:paraId="7E494F5B" w14:textId="75F947B2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Athar Raska</w:t>
            </w:r>
          </w:p>
        </w:tc>
        <w:tc>
          <w:tcPr>
            <w:tcW w:w="940" w:type="dxa"/>
          </w:tcPr>
          <w:p w14:paraId="5D76451A" w14:textId="29617C79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</w:tcPr>
          <w:p w14:paraId="1D45D7C8" w14:textId="11C8EB31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1B73C543" w14:textId="427F42A8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880" w:type="dxa"/>
          </w:tcPr>
          <w:p w14:paraId="43635842" w14:textId="4809CB75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Tidak Tuntas</w:t>
            </w:r>
          </w:p>
        </w:tc>
      </w:tr>
      <w:tr w:rsidR="00AC32A6" w:rsidRPr="009175CE" w14:paraId="4D64A843" w14:textId="77777777" w:rsidTr="00AC32A6">
        <w:tc>
          <w:tcPr>
            <w:tcW w:w="836" w:type="dxa"/>
          </w:tcPr>
          <w:p w14:paraId="3994DA32" w14:textId="73A6FFA7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59" w:type="dxa"/>
          </w:tcPr>
          <w:p w14:paraId="1E83873C" w14:textId="29584F94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Afkarul M</w:t>
            </w:r>
          </w:p>
        </w:tc>
        <w:tc>
          <w:tcPr>
            <w:tcW w:w="940" w:type="dxa"/>
          </w:tcPr>
          <w:p w14:paraId="36E7BED2" w14:textId="1BF0ECC0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</w:tcPr>
          <w:p w14:paraId="739056B4" w14:textId="0C8E93FA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035B1E1F" w14:textId="0392E7AE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80" w:type="dxa"/>
          </w:tcPr>
          <w:p w14:paraId="599F3FEF" w14:textId="3370B0AF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60A6EDEC" w14:textId="77777777" w:rsidTr="00AC32A6">
        <w:tc>
          <w:tcPr>
            <w:tcW w:w="836" w:type="dxa"/>
          </w:tcPr>
          <w:p w14:paraId="2997F685" w14:textId="7407A6F5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59" w:type="dxa"/>
          </w:tcPr>
          <w:p w14:paraId="45D92089" w14:textId="2ADE90CD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Fatahillah A</w:t>
            </w:r>
          </w:p>
        </w:tc>
        <w:tc>
          <w:tcPr>
            <w:tcW w:w="940" w:type="dxa"/>
          </w:tcPr>
          <w:p w14:paraId="35C207E7" w14:textId="04B73D79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</w:tcPr>
          <w:p w14:paraId="6FB6047A" w14:textId="3A873C76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34D6BB2D" w14:textId="5632D6B8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880" w:type="dxa"/>
          </w:tcPr>
          <w:p w14:paraId="2CD774C1" w14:textId="590C21CB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6F542615" w14:textId="77777777" w:rsidTr="00AC32A6">
        <w:tc>
          <w:tcPr>
            <w:tcW w:w="836" w:type="dxa"/>
          </w:tcPr>
          <w:p w14:paraId="7F026074" w14:textId="730F1FC4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59" w:type="dxa"/>
          </w:tcPr>
          <w:p w14:paraId="193B4DA9" w14:textId="4088CBB7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Putra Efendi</w:t>
            </w:r>
          </w:p>
        </w:tc>
        <w:tc>
          <w:tcPr>
            <w:tcW w:w="940" w:type="dxa"/>
          </w:tcPr>
          <w:p w14:paraId="131F0844" w14:textId="04BDF585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</w:tcPr>
          <w:p w14:paraId="288CD133" w14:textId="0DCC8B36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3D4269B8" w14:textId="5B475068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80" w:type="dxa"/>
          </w:tcPr>
          <w:p w14:paraId="37DE89AB" w14:textId="77207651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0305EED3" w14:textId="77777777" w:rsidTr="00AC32A6">
        <w:tc>
          <w:tcPr>
            <w:tcW w:w="836" w:type="dxa"/>
          </w:tcPr>
          <w:p w14:paraId="0A45DFFB" w14:textId="61F0890C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59" w:type="dxa"/>
          </w:tcPr>
          <w:p w14:paraId="35AE4679" w14:textId="72ED8C31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Rafi Maulana I</w:t>
            </w:r>
          </w:p>
        </w:tc>
        <w:tc>
          <w:tcPr>
            <w:tcW w:w="940" w:type="dxa"/>
          </w:tcPr>
          <w:p w14:paraId="79D262D3" w14:textId="0680A964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</w:tcPr>
          <w:p w14:paraId="172634D0" w14:textId="17DDEB07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2FC4C24A" w14:textId="2E34861B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80" w:type="dxa"/>
          </w:tcPr>
          <w:p w14:paraId="2A5E6999" w14:textId="7277446F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4439CA16" w14:textId="77777777" w:rsidTr="00AC32A6">
        <w:tc>
          <w:tcPr>
            <w:tcW w:w="836" w:type="dxa"/>
          </w:tcPr>
          <w:p w14:paraId="15A7B8C5" w14:textId="4EB4ED92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59" w:type="dxa"/>
          </w:tcPr>
          <w:p w14:paraId="5E68262C" w14:textId="6B5E4224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Maher Abdillah</w:t>
            </w:r>
          </w:p>
        </w:tc>
        <w:tc>
          <w:tcPr>
            <w:tcW w:w="940" w:type="dxa"/>
          </w:tcPr>
          <w:p w14:paraId="5C8D5733" w14:textId="10EF0C0A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</w:tcPr>
          <w:p w14:paraId="35572AFA" w14:textId="63DB4261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6C187E6D" w14:textId="7AC2955A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80" w:type="dxa"/>
          </w:tcPr>
          <w:p w14:paraId="02B711FD" w14:textId="3B8628ED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7B08BD0E" w14:textId="77777777" w:rsidTr="00AC32A6">
        <w:tc>
          <w:tcPr>
            <w:tcW w:w="836" w:type="dxa"/>
          </w:tcPr>
          <w:p w14:paraId="780A8A27" w14:textId="00F06872" w:rsidR="00AC32A6" w:rsidRPr="009175CE" w:rsidRDefault="00AC32A6" w:rsidP="00AC32A6">
            <w:pPr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 xml:space="preserve">    20</w:t>
            </w:r>
          </w:p>
        </w:tc>
        <w:tc>
          <w:tcPr>
            <w:tcW w:w="2359" w:type="dxa"/>
          </w:tcPr>
          <w:p w14:paraId="4762FB0B" w14:textId="4E897F60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Najwa Naufal M</w:t>
            </w:r>
          </w:p>
        </w:tc>
        <w:tc>
          <w:tcPr>
            <w:tcW w:w="940" w:type="dxa"/>
          </w:tcPr>
          <w:p w14:paraId="3B45BF05" w14:textId="3F02EBE6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7DBDFD7A" w14:textId="0F0A9B17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7CB22947" w14:textId="64A1453D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880" w:type="dxa"/>
          </w:tcPr>
          <w:p w14:paraId="59E681A7" w14:textId="1E67A490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74C4C987" w14:textId="77777777" w:rsidTr="00AC32A6">
        <w:tc>
          <w:tcPr>
            <w:tcW w:w="836" w:type="dxa"/>
          </w:tcPr>
          <w:p w14:paraId="1949B6AD" w14:textId="310C7A15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59" w:type="dxa"/>
          </w:tcPr>
          <w:p w14:paraId="3BF1D69A" w14:textId="383DE699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Nadira Salsabila</w:t>
            </w:r>
          </w:p>
        </w:tc>
        <w:tc>
          <w:tcPr>
            <w:tcW w:w="940" w:type="dxa"/>
          </w:tcPr>
          <w:p w14:paraId="47C29DEC" w14:textId="4A9D9E5E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1031479F" w14:textId="1D08EF8A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4D954CEB" w14:textId="44371A32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880" w:type="dxa"/>
          </w:tcPr>
          <w:p w14:paraId="73B4A903" w14:textId="114671CA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Tidak Tuntas</w:t>
            </w:r>
          </w:p>
        </w:tc>
      </w:tr>
      <w:tr w:rsidR="00AC32A6" w:rsidRPr="009175CE" w14:paraId="50D4C1FF" w14:textId="77777777" w:rsidTr="00AC32A6">
        <w:tc>
          <w:tcPr>
            <w:tcW w:w="836" w:type="dxa"/>
          </w:tcPr>
          <w:p w14:paraId="3C74408C" w14:textId="0C2986EA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59" w:type="dxa"/>
          </w:tcPr>
          <w:p w14:paraId="52DD021E" w14:textId="44AD5362" w:rsidR="00AC32A6" w:rsidRPr="009175CE" w:rsidRDefault="00014CFE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 xml:space="preserve">Raska </w:t>
            </w:r>
            <w:r w:rsidR="00961B4A" w:rsidRPr="009175CE">
              <w:rPr>
                <w:rFonts w:ascii="Times New Roman" w:hAnsi="Times New Roman" w:cs="Times New Roman"/>
                <w:sz w:val="24"/>
                <w:szCs w:val="24"/>
              </w:rPr>
              <w:t>Rosalina</w:t>
            </w:r>
          </w:p>
        </w:tc>
        <w:tc>
          <w:tcPr>
            <w:tcW w:w="940" w:type="dxa"/>
          </w:tcPr>
          <w:p w14:paraId="03A708C7" w14:textId="1BD14C40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3A085F88" w14:textId="203DD50D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6E45C8CF" w14:textId="1B9CE707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80" w:type="dxa"/>
          </w:tcPr>
          <w:p w14:paraId="06359654" w14:textId="06003D32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5D3BAD22" w14:textId="77777777" w:rsidTr="00AC32A6">
        <w:tc>
          <w:tcPr>
            <w:tcW w:w="836" w:type="dxa"/>
          </w:tcPr>
          <w:p w14:paraId="0D23374B" w14:textId="42BA9DF7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59" w:type="dxa"/>
          </w:tcPr>
          <w:p w14:paraId="1B0D020E" w14:textId="5BEB6668" w:rsidR="00AC32A6" w:rsidRPr="009175CE" w:rsidRDefault="00961B4A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Syifa Nur K</w:t>
            </w:r>
          </w:p>
        </w:tc>
        <w:tc>
          <w:tcPr>
            <w:tcW w:w="940" w:type="dxa"/>
          </w:tcPr>
          <w:p w14:paraId="5D148357" w14:textId="4766ED65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76FF798B" w14:textId="031944AE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41E6BAA3" w14:textId="1C6F4BD6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80" w:type="dxa"/>
          </w:tcPr>
          <w:p w14:paraId="4B92E3D8" w14:textId="6BE69FFA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3BFA6910" w14:textId="77777777" w:rsidTr="00AC32A6">
        <w:tc>
          <w:tcPr>
            <w:tcW w:w="836" w:type="dxa"/>
          </w:tcPr>
          <w:p w14:paraId="556DDF1F" w14:textId="32DAC56D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59" w:type="dxa"/>
          </w:tcPr>
          <w:p w14:paraId="73158612" w14:textId="380CA155" w:rsidR="00AC32A6" w:rsidRPr="009175CE" w:rsidRDefault="00961B4A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Sekar Durrotun N</w:t>
            </w:r>
          </w:p>
        </w:tc>
        <w:tc>
          <w:tcPr>
            <w:tcW w:w="940" w:type="dxa"/>
          </w:tcPr>
          <w:p w14:paraId="1BC54A44" w14:textId="52AE13BB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7ABED191" w14:textId="0A0D963D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057A90BB" w14:textId="0F27AA77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80" w:type="dxa"/>
          </w:tcPr>
          <w:p w14:paraId="4A0EFC85" w14:textId="148DEEEA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52D33283" w14:textId="77777777" w:rsidTr="00AC32A6">
        <w:tc>
          <w:tcPr>
            <w:tcW w:w="836" w:type="dxa"/>
          </w:tcPr>
          <w:p w14:paraId="109D5020" w14:textId="358BC76E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59" w:type="dxa"/>
          </w:tcPr>
          <w:p w14:paraId="7E178FC6" w14:textId="1A24F984" w:rsidR="00AC32A6" w:rsidRPr="009175CE" w:rsidRDefault="00961B4A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Siti An-Nisa A</w:t>
            </w:r>
          </w:p>
        </w:tc>
        <w:tc>
          <w:tcPr>
            <w:tcW w:w="940" w:type="dxa"/>
          </w:tcPr>
          <w:p w14:paraId="68F388F3" w14:textId="7B37D72E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61D9D361" w14:textId="06BD5C03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7C8F08CD" w14:textId="0343A5DA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80" w:type="dxa"/>
          </w:tcPr>
          <w:p w14:paraId="16519524" w14:textId="3B3D35A6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49453948" w14:textId="77777777" w:rsidTr="00AC32A6">
        <w:tc>
          <w:tcPr>
            <w:tcW w:w="836" w:type="dxa"/>
          </w:tcPr>
          <w:p w14:paraId="0B459A6B" w14:textId="0227AC29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59" w:type="dxa"/>
          </w:tcPr>
          <w:p w14:paraId="0841B1A6" w14:textId="2EDC10C8" w:rsidR="00AC32A6" w:rsidRPr="009175CE" w:rsidRDefault="00961B4A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Syafina Fitri Arsita</w:t>
            </w:r>
          </w:p>
        </w:tc>
        <w:tc>
          <w:tcPr>
            <w:tcW w:w="940" w:type="dxa"/>
          </w:tcPr>
          <w:p w14:paraId="5B48D850" w14:textId="2846EF48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149F58F2" w14:textId="1CCDA5DF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4023F443" w14:textId="50D9DE4C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880" w:type="dxa"/>
          </w:tcPr>
          <w:p w14:paraId="3E5E7898" w14:textId="1B901F4C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08EB635B" w14:textId="77777777" w:rsidTr="00AC32A6">
        <w:tc>
          <w:tcPr>
            <w:tcW w:w="836" w:type="dxa"/>
          </w:tcPr>
          <w:p w14:paraId="7FB365BB" w14:textId="0D872248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59" w:type="dxa"/>
          </w:tcPr>
          <w:p w14:paraId="2052AA53" w14:textId="320F7C5B" w:rsidR="00AC32A6" w:rsidRPr="009175CE" w:rsidRDefault="00961B4A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Siti Qonita</w:t>
            </w:r>
          </w:p>
        </w:tc>
        <w:tc>
          <w:tcPr>
            <w:tcW w:w="940" w:type="dxa"/>
          </w:tcPr>
          <w:p w14:paraId="1E5D0181" w14:textId="44566277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990" w:type="dxa"/>
          </w:tcPr>
          <w:p w14:paraId="710F730C" w14:textId="5DE9C819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78BD949C" w14:textId="04BB4440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80" w:type="dxa"/>
          </w:tcPr>
          <w:p w14:paraId="1BFB0B40" w14:textId="510376DE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5D627FBE" w14:textId="77777777" w:rsidTr="00AC32A6">
        <w:tc>
          <w:tcPr>
            <w:tcW w:w="836" w:type="dxa"/>
          </w:tcPr>
          <w:p w14:paraId="494F4A03" w14:textId="32971AB2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59" w:type="dxa"/>
          </w:tcPr>
          <w:p w14:paraId="01D73886" w14:textId="3F376DE2" w:rsidR="00AC32A6" w:rsidRPr="009175CE" w:rsidRDefault="00961B4A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Zifan Halzura A</w:t>
            </w:r>
          </w:p>
        </w:tc>
        <w:tc>
          <w:tcPr>
            <w:tcW w:w="940" w:type="dxa"/>
          </w:tcPr>
          <w:p w14:paraId="38A02194" w14:textId="410C49BE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</w:tcPr>
          <w:p w14:paraId="72350DBF" w14:textId="77B7C478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785D4734" w14:textId="76DB8755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880" w:type="dxa"/>
          </w:tcPr>
          <w:p w14:paraId="2D81889B" w14:textId="02DB2B92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AC32A6" w:rsidRPr="009175CE" w14:paraId="234482D6" w14:textId="77777777" w:rsidTr="00133E12">
        <w:tc>
          <w:tcPr>
            <w:tcW w:w="836" w:type="dxa"/>
          </w:tcPr>
          <w:p w14:paraId="26CB8945" w14:textId="2856F6D3" w:rsidR="00AC32A6" w:rsidRPr="009175CE" w:rsidRDefault="00014CFE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59" w:type="dxa"/>
          </w:tcPr>
          <w:p w14:paraId="695DEF76" w14:textId="69929C55" w:rsidR="00AC32A6" w:rsidRPr="009175CE" w:rsidRDefault="00961B4A" w:rsidP="00E7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Zainuddin</w:t>
            </w:r>
          </w:p>
        </w:tc>
        <w:tc>
          <w:tcPr>
            <w:tcW w:w="940" w:type="dxa"/>
          </w:tcPr>
          <w:p w14:paraId="53B86213" w14:textId="0F75E80D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397556E" w14:textId="71CEA357" w:rsidR="00AC32A6" w:rsidRPr="009175CE" w:rsidRDefault="00961B4A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14:paraId="3FB557B2" w14:textId="62350E2C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880" w:type="dxa"/>
          </w:tcPr>
          <w:p w14:paraId="2AF20F5F" w14:textId="3BA2E55F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Tidak Tuntas</w:t>
            </w:r>
          </w:p>
        </w:tc>
      </w:tr>
      <w:tr w:rsidR="00AC32A6" w:rsidRPr="009175CE" w14:paraId="799E73A0" w14:textId="77777777" w:rsidTr="00133E12">
        <w:tc>
          <w:tcPr>
            <w:tcW w:w="836" w:type="dxa"/>
          </w:tcPr>
          <w:p w14:paraId="165BFE9F" w14:textId="77777777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</w:tcPr>
          <w:p w14:paraId="6243DA0C" w14:textId="685FED25" w:rsidR="00AC32A6" w:rsidRPr="009175CE" w:rsidRDefault="00014CFE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Jumlah</w:t>
            </w:r>
          </w:p>
        </w:tc>
        <w:tc>
          <w:tcPr>
            <w:tcW w:w="940" w:type="dxa"/>
            <w:tcBorders>
              <w:right w:val="single" w:sz="4" w:space="0" w:color="auto"/>
            </w:tcBorders>
          </w:tcPr>
          <w:p w14:paraId="6010F8B7" w14:textId="77777777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7613" w14:textId="77777777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73187876" w14:textId="726DC0E4" w:rsidR="00AC32A6" w:rsidRPr="009175CE" w:rsidRDefault="00E738F0" w:rsidP="0016435E">
            <w:pPr>
              <w:jc w:val="center"/>
              <w:rPr>
                <w:rFonts w:ascii="Times New Roman" w:hAnsi="Times New Roman" w:cs="Times New Roman"/>
              </w:rPr>
            </w:pPr>
            <w:r w:rsidRPr="009175CE">
              <w:rPr>
                <w:rFonts w:ascii="Times New Roman" w:hAnsi="Times New Roman" w:cs="Times New Roman"/>
              </w:rPr>
              <w:t>2.340</w:t>
            </w:r>
          </w:p>
        </w:tc>
        <w:tc>
          <w:tcPr>
            <w:tcW w:w="2880" w:type="dxa"/>
          </w:tcPr>
          <w:p w14:paraId="0CD2449A" w14:textId="77777777" w:rsidR="00AC32A6" w:rsidRPr="009175CE" w:rsidRDefault="00AC32A6" w:rsidP="00164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A0ECE67" w14:textId="77777777" w:rsidR="00476B60" w:rsidRDefault="00476B60" w:rsidP="00476B60"/>
    <w:p w14:paraId="22D55718" w14:textId="77777777" w:rsidR="00301DE6" w:rsidRDefault="00301DE6" w:rsidP="00133E12">
      <w:pPr>
        <w:rPr>
          <w:rFonts w:ascii="Times New Roman" w:hAnsi="Times New Roman" w:cs="Times New Roman"/>
          <w:sz w:val="24"/>
          <w:szCs w:val="24"/>
        </w:rPr>
      </w:pPr>
    </w:p>
    <w:p w14:paraId="22AD50AE" w14:textId="77777777" w:rsidR="00301DE6" w:rsidRDefault="00301DE6" w:rsidP="00133E12">
      <w:pPr>
        <w:rPr>
          <w:rFonts w:ascii="Times New Roman" w:hAnsi="Times New Roman" w:cs="Times New Roman"/>
          <w:sz w:val="24"/>
          <w:szCs w:val="24"/>
        </w:rPr>
      </w:pPr>
    </w:p>
    <w:p w14:paraId="1796F1AE" w14:textId="77777777" w:rsidR="00301DE6" w:rsidRDefault="00301DE6" w:rsidP="00133E12">
      <w:pPr>
        <w:rPr>
          <w:rFonts w:ascii="Times New Roman" w:hAnsi="Times New Roman" w:cs="Times New Roman"/>
          <w:sz w:val="24"/>
          <w:szCs w:val="24"/>
        </w:rPr>
      </w:pPr>
    </w:p>
    <w:p w14:paraId="7CB905D5" w14:textId="6DFCD57C" w:rsidR="00476B60" w:rsidRPr="00D51999" w:rsidRDefault="00133E12" w:rsidP="00133E12">
      <w:pPr>
        <w:rPr>
          <w:rFonts w:ascii="Times New Roman" w:hAnsi="Times New Roman" w:cs="Times New Roman"/>
          <w:sz w:val="24"/>
          <w:szCs w:val="24"/>
        </w:rPr>
      </w:pPr>
      <w:r w:rsidRPr="00D51999">
        <w:rPr>
          <w:rFonts w:ascii="Times New Roman" w:hAnsi="Times New Roman" w:cs="Times New Roman"/>
          <w:sz w:val="24"/>
          <w:szCs w:val="24"/>
        </w:rPr>
        <w:lastRenderedPageBreak/>
        <w:t>Berdasarkan hasil belajar siswa yang diperoleh pada siklus I, Metode analisis datanya dilakukan sebagai berikut</w:t>
      </w:r>
      <w:r w:rsidR="00476B60" w:rsidRPr="00D51999">
        <w:rPr>
          <w:rFonts w:ascii="Times New Roman" w:hAnsi="Times New Roman" w:cs="Times New Roman"/>
          <w:sz w:val="24"/>
          <w:szCs w:val="24"/>
        </w:rPr>
        <w:t xml:space="preserve">:     </w:t>
      </w:r>
      <w:r w:rsidRPr="00D51999">
        <w:rPr>
          <w:rFonts w:ascii="Times New Roman" w:hAnsi="Times New Roman" w:cs="Times New Roman"/>
          <w:sz w:val="24"/>
          <w:szCs w:val="24"/>
        </w:rPr>
        <w:t xml:space="preserve">1. Nilai rata-rata yang diperoleh oleh seluruh siswa dalam kelas: X </w:t>
      </w:r>
      <w:r w:rsidRPr="00301DE6">
        <w:rPr>
          <w:rFonts w:ascii="Times New Roman" w:hAnsi="Times New Roman" w:cs="Times New Roman"/>
          <w:sz w:val="24"/>
          <w:szCs w:val="24"/>
        </w:rPr>
        <w:t>= 2.340</w:t>
      </w:r>
      <w:r w:rsidR="00301DE6" w:rsidRPr="00301DE6">
        <w:rPr>
          <w:rFonts w:ascii="Times New Roman" w:hAnsi="Times New Roman" w:cs="Times New Roman"/>
          <w:sz w:val="24"/>
          <w:szCs w:val="24"/>
        </w:rPr>
        <w:t>/29</w:t>
      </w:r>
      <w:r w:rsidRPr="00D51999">
        <w:rPr>
          <w:rFonts w:ascii="Times New Roman" w:hAnsi="Times New Roman" w:cs="Times New Roman"/>
          <w:sz w:val="24"/>
          <w:szCs w:val="24"/>
        </w:rPr>
        <w:t xml:space="preserve"> =</w:t>
      </w:r>
      <w:r w:rsidR="00106876">
        <w:rPr>
          <w:rFonts w:ascii="Times New Roman" w:hAnsi="Times New Roman" w:cs="Times New Roman"/>
          <w:sz w:val="24"/>
          <w:szCs w:val="24"/>
        </w:rPr>
        <w:t xml:space="preserve"> </w:t>
      </w:r>
      <w:r w:rsidRPr="00D51999">
        <w:rPr>
          <w:rFonts w:ascii="Times New Roman" w:hAnsi="Times New Roman" w:cs="Times New Roman"/>
          <w:sz w:val="24"/>
          <w:szCs w:val="24"/>
        </w:rPr>
        <w:t xml:space="preserve">80.6 </w:t>
      </w:r>
    </w:p>
    <w:p w14:paraId="0EB52432" w14:textId="1F839D7F" w:rsidR="00133E12" w:rsidRPr="00D51999" w:rsidRDefault="00476B60" w:rsidP="00133E12">
      <w:pPr>
        <w:rPr>
          <w:rFonts w:ascii="Times New Roman" w:hAnsi="Times New Roman" w:cs="Times New Roman"/>
          <w:sz w:val="24"/>
          <w:szCs w:val="24"/>
        </w:rPr>
      </w:pPr>
      <w:r w:rsidRPr="00D5199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33E12" w:rsidRPr="00D51999">
        <w:rPr>
          <w:rFonts w:ascii="Times New Roman" w:hAnsi="Times New Roman" w:cs="Times New Roman"/>
          <w:sz w:val="24"/>
          <w:szCs w:val="24"/>
        </w:rPr>
        <w:t xml:space="preserve"> 2. jumlah keseluruhan siswa yang tuntas dalam kelas:Y = 20 </w:t>
      </w:r>
    </w:p>
    <w:p w14:paraId="429BC2EF" w14:textId="77777777" w:rsidR="00476B60" w:rsidRPr="00D51999" w:rsidRDefault="00133E12" w:rsidP="00476B60">
      <w:pPr>
        <w:rPr>
          <w:rFonts w:ascii="Times New Roman" w:hAnsi="Times New Roman" w:cs="Times New Roman"/>
          <w:sz w:val="24"/>
          <w:szCs w:val="24"/>
        </w:rPr>
      </w:pPr>
      <w:r w:rsidRPr="00D51999">
        <w:rPr>
          <w:rFonts w:ascii="Times New Roman" w:hAnsi="Times New Roman" w:cs="Times New Roman"/>
          <w:sz w:val="24"/>
          <w:szCs w:val="24"/>
        </w:rPr>
        <w:t xml:space="preserve">                   3. nilai persentase ketuntasan klasikal siswa: </w:t>
      </w:r>
    </w:p>
    <w:p w14:paraId="28BA624E" w14:textId="5A545E60" w:rsidR="00085083" w:rsidRPr="00D51999" w:rsidRDefault="00476B60" w:rsidP="00476B60">
      <w:pPr>
        <w:rPr>
          <w:rFonts w:ascii="Times New Roman" w:hAnsi="Times New Roman" w:cs="Times New Roman"/>
          <w:sz w:val="24"/>
          <w:szCs w:val="24"/>
        </w:rPr>
      </w:pPr>
      <w:r w:rsidRPr="00D5199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5199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100120" w:rsidRPr="00D51999">
        <w:rPr>
          <w:rFonts w:ascii="Times New Roman" w:hAnsi="Times New Roman" w:cs="Times New Roman"/>
          <w:sz w:val="24"/>
          <w:szCs w:val="24"/>
          <w:u w:val="single"/>
        </w:rPr>
        <w:t xml:space="preserve">P=20 </w:t>
      </w:r>
      <w:r w:rsidR="00133E12" w:rsidRPr="00D51999">
        <w:rPr>
          <w:rFonts w:ascii="Times New Roman" w:hAnsi="Times New Roman" w:cs="Times New Roman"/>
          <w:sz w:val="24"/>
          <w:szCs w:val="24"/>
        </w:rPr>
        <w:t xml:space="preserve">X 100 % = 69% </w:t>
      </w:r>
    </w:p>
    <w:p w14:paraId="1E35AE50" w14:textId="73888D03" w:rsidR="00085083" w:rsidRPr="00301DE6" w:rsidRDefault="00476B60" w:rsidP="00301DE6">
      <w:pPr>
        <w:rPr>
          <w:rFonts w:ascii="Times New Roman" w:hAnsi="Times New Roman" w:cs="Times New Roman"/>
          <w:sz w:val="24"/>
          <w:szCs w:val="24"/>
        </w:rPr>
      </w:pPr>
      <w:r w:rsidRPr="00D5199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00120" w:rsidRPr="00D51999">
        <w:rPr>
          <w:rFonts w:ascii="Times New Roman" w:hAnsi="Times New Roman" w:cs="Times New Roman"/>
          <w:sz w:val="24"/>
          <w:szCs w:val="24"/>
        </w:rPr>
        <w:t xml:space="preserve">     </w:t>
      </w:r>
      <w:r w:rsidRPr="00D51999">
        <w:rPr>
          <w:rFonts w:ascii="Times New Roman" w:hAnsi="Times New Roman" w:cs="Times New Roman"/>
          <w:sz w:val="24"/>
          <w:szCs w:val="24"/>
        </w:rPr>
        <w:t>29</w:t>
      </w:r>
    </w:p>
    <w:p w14:paraId="250985B1" w14:textId="77777777" w:rsidR="00301DE6" w:rsidRDefault="00301DE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8EEECA4" w14:textId="43A4991F" w:rsidR="00085083" w:rsidRPr="00133E12" w:rsidRDefault="00133E12" w:rsidP="00164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3E12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TABEL 2. HASIL</w:t>
      </w:r>
      <w:r w:rsidR="00EA408D">
        <w:rPr>
          <w:rFonts w:ascii="Times New Roman" w:hAnsi="Times New Roman" w:cs="Times New Roman"/>
          <w:b/>
          <w:bCs/>
          <w:sz w:val="24"/>
          <w:szCs w:val="24"/>
        </w:rPr>
        <w:t xml:space="preserve"> BELAJAR SISWA DARI</w:t>
      </w:r>
      <w:r w:rsidRPr="00133E12">
        <w:rPr>
          <w:rFonts w:ascii="Times New Roman" w:hAnsi="Times New Roman" w:cs="Times New Roman"/>
          <w:b/>
          <w:bCs/>
          <w:sz w:val="24"/>
          <w:szCs w:val="24"/>
        </w:rPr>
        <w:t xml:space="preserve"> SIKLUS 2</w:t>
      </w:r>
    </w:p>
    <w:p w14:paraId="41D65E1F" w14:textId="43A89134" w:rsidR="00085083" w:rsidRDefault="00085083" w:rsidP="0016435E">
      <w:pPr>
        <w:jc w:val="center"/>
      </w:pPr>
    </w:p>
    <w:p w14:paraId="34D762E4" w14:textId="1E75C28E" w:rsidR="00133E12" w:rsidRDefault="00133E12" w:rsidP="0016435E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2160"/>
        <w:gridCol w:w="1080"/>
        <w:gridCol w:w="1080"/>
        <w:gridCol w:w="1080"/>
        <w:gridCol w:w="2520"/>
      </w:tblGrid>
      <w:tr w:rsidR="00133E12" w:rsidRPr="009175CE" w14:paraId="1D46F63D" w14:textId="77777777" w:rsidTr="00835D32">
        <w:tc>
          <w:tcPr>
            <w:tcW w:w="895" w:type="dxa"/>
          </w:tcPr>
          <w:p w14:paraId="3007FACD" w14:textId="524ACC64" w:rsidR="00133E12" w:rsidRPr="009175CE" w:rsidRDefault="008F474C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="00835D32" w:rsidRPr="009175CE">
              <w:rPr>
                <w:rFonts w:ascii="Times New Roman" w:hAnsi="Times New Roman" w:cs="Times New Roman"/>
                <w:sz w:val="24"/>
                <w:szCs w:val="24"/>
              </w:rPr>
              <w:t xml:space="preserve">mer </w:t>
            </w:r>
          </w:p>
        </w:tc>
        <w:tc>
          <w:tcPr>
            <w:tcW w:w="2160" w:type="dxa"/>
          </w:tcPr>
          <w:p w14:paraId="3D2D5CF8" w14:textId="11EEFCEA" w:rsidR="00133E12" w:rsidRPr="009175CE" w:rsidRDefault="00835D32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 xml:space="preserve">Nama Siswa </w:t>
            </w:r>
          </w:p>
        </w:tc>
        <w:tc>
          <w:tcPr>
            <w:tcW w:w="1080" w:type="dxa"/>
          </w:tcPr>
          <w:p w14:paraId="10546F69" w14:textId="7F21DB3E" w:rsidR="00133E12" w:rsidRPr="009175CE" w:rsidRDefault="00835D32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Jenis Kelamin</w:t>
            </w:r>
          </w:p>
        </w:tc>
        <w:tc>
          <w:tcPr>
            <w:tcW w:w="1080" w:type="dxa"/>
          </w:tcPr>
          <w:p w14:paraId="1242D668" w14:textId="7FACF492" w:rsidR="00133E12" w:rsidRPr="009175CE" w:rsidRDefault="00835D32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KKM</w:t>
            </w:r>
          </w:p>
        </w:tc>
        <w:tc>
          <w:tcPr>
            <w:tcW w:w="1080" w:type="dxa"/>
          </w:tcPr>
          <w:p w14:paraId="2927FD4B" w14:textId="5D03BEBC" w:rsidR="00133E12" w:rsidRPr="009175CE" w:rsidRDefault="00835D32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</w:p>
        </w:tc>
        <w:tc>
          <w:tcPr>
            <w:tcW w:w="2520" w:type="dxa"/>
          </w:tcPr>
          <w:p w14:paraId="7E2CF1D8" w14:textId="7ACA0F4A" w:rsidR="00133E12" w:rsidRPr="009175CE" w:rsidRDefault="00835D32" w:rsidP="00164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</w:tr>
      <w:tr w:rsidR="00835D32" w:rsidRPr="009175CE" w14:paraId="5D1DD4AC" w14:textId="77777777" w:rsidTr="00835D32">
        <w:tc>
          <w:tcPr>
            <w:tcW w:w="895" w:type="dxa"/>
          </w:tcPr>
          <w:p w14:paraId="466144EC" w14:textId="1C2CC789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14:paraId="1C9DE582" w14:textId="0B00E375" w:rsidR="00835D32" w:rsidRPr="009175CE" w:rsidRDefault="00835D32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Azzahra Aqila R</w:t>
            </w:r>
          </w:p>
        </w:tc>
        <w:tc>
          <w:tcPr>
            <w:tcW w:w="1080" w:type="dxa"/>
          </w:tcPr>
          <w:p w14:paraId="707A628C" w14:textId="48CE54B0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22238926" w14:textId="0C14C08D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48514D0C" w14:textId="1E00D2FC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7205A1D1" w14:textId="112835DF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835D32" w:rsidRPr="009175CE" w14:paraId="75DB1302" w14:textId="77777777" w:rsidTr="00835D32">
        <w:tc>
          <w:tcPr>
            <w:tcW w:w="895" w:type="dxa"/>
          </w:tcPr>
          <w:p w14:paraId="5C74AD2A" w14:textId="7CEF9E85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14:paraId="03240691" w14:textId="229652C0" w:rsidR="00835D32" w:rsidRPr="009175CE" w:rsidRDefault="00835D32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Ainayya Shofia</w:t>
            </w:r>
          </w:p>
        </w:tc>
        <w:tc>
          <w:tcPr>
            <w:tcW w:w="1080" w:type="dxa"/>
          </w:tcPr>
          <w:p w14:paraId="181CA825" w14:textId="2E93ACB2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1E6B4127" w14:textId="0864DAAE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13AF3802" w14:textId="5214F0D7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4404591A" w14:textId="0C5F9BFD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835D32" w:rsidRPr="009175CE" w14:paraId="48A80871" w14:textId="77777777" w:rsidTr="00835D32">
        <w:tc>
          <w:tcPr>
            <w:tcW w:w="895" w:type="dxa"/>
          </w:tcPr>
          <w:p w14:paraId="70752863" w14:textId="0FA146A9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14:paraId="599B571F" w14:textId="74D38858" w:rsidR="00835D32" w:rsidRPr="009175CE" w:rsidRDefault="00835D32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Aylin Ezra Wiryesa</w:t>
            </w:r>
          </w:p>
        </w:tc>
        <w:tc>
          <w:tcPr>
            <w:tcW w:w="1080" w:type="dxa"/>
          </w:tcPr>
          <w:p w14:paraId="376A3586" w14:textId="7254EA73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009439CA" w14:textId="6B4C6EE9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5179A145" w14:textId="267F6701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422CB852" w14:textId="779935FF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835D32" w:rsidRPr="009175CE" w14:paraId="66A352AA" w14:textId="77777777" w:rsidTr="00835D32">
        <w:tc>
          <w:tcPr>
            <w:tcW w:w="895" w:type="dxa"/>
          </w:tcPr>
          <w:p w14:paraId="7158AB0B" w14:textId="39207C10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14:paraId="71A6B696" w14:textId="3326C413" w:rsidR="00835D32" w:rsidRPr="009175CE" w:rsidRDefault="00835D32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Aprilia Arsen E</w:t>
            </w:r>
          </w:p>
        </w:tc>
        <w:tc>
          <w:tcPr>
            <w:tcW w:w="1080" w:type="dxa"/>
          </w:tcPr>
          <w:p w14:paraId="23B7806B" w14:textId="3EB32A0D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51C66050" w14:textId="23CC742A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4269B5ED" w14:textId="7DA729A8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6C752F45" w14:textId="6FB5C8AA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835D32" w:rsidRPr="009175CE" w14:paraId="0659694B" w14:textId="77777777" w:rsidTr="00835D32">
        <w:tc>
          <w:tcPr>
            <w:tcW w:w="895" w:type="dxa"/>
          </w:tcPr>
          <w:p w14:paraId="22A7337A" w14:textId="2E445445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14:paraId="036EA27F" w14:textId="501AA82B" w:rsidR="00835D32" w:rsidRPr="009175CE" w:rsidRDefault="00835D32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Akleema Sanum</w:t>
            </w:r>
          </w:p>
        </w:tc>
        <w:tc>
          <w:tcPr>
            <w:tcW w:w="1080" w:type="dxa"/>
          </w:tcPr>
          <w:p w14:paraId="465C8714" w14:textId="7A60FA54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66B6D2CB" w14:textId="530BBEB9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0EC1AF5C" w14:textId="565BB903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20" w:type="dxa"/>
          </w:tcPr>
          <w:p w14:paraId="37710855" w14:textId="0848E719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835D32" w:rsidRPr="009175CE" w14:paraId="75DF2A90" w14:textId="77777777" w:rsidTr="00835D32">
        <w:tc>
          <w:tcPr>
            <w:tcW w:w="895" w:type="dxa"/>
          </w:tcPr>
          <w:p w14:paraId="2F290F81" w14:textId="0E61A878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14:paraId="5544969D" w14:textId="312D8A3D" w:rsidR="00835D32" w:rsidRPr="009175CE" w:rsidRDefault="00835D32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Aqila Nifsi Karani</w:t>
            </w:r>
          </w:p>
        </w:tc>
        <w:tc>
          <w:tcPr>
            <w:tcW w:w="1080" w:type="dxa"/>
          </w:tcPr>
          <w:p w14:paraId="4352DB34" w14:textId="75705EE6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5CB02F62" w14:textId="226698A7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6E16A61B" w14:textId="78952EB6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75EF3C09" w14:textId="66A94DD0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835D32" w:rsidRPr="009175CE" w14:paraId="32F3892A" w14:textId="77777777" w:rsidTr="00835D32">
        <w:tc>
          <w:tcPr>
            <w:tcW w:w="895" w:type="dxa"/>
          </w:tcPr>
          <w:p w14:paraId="0D70DBEA" w14:textId="5388CF6C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14:paraId="3DB14E64" w14:textId="67B7ADCA" w:rsidR="00835D32" w:rsidRPr="009175CE" w:rsidRDefault="00835D32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Ervina Elda P</w:t>
            </w:r>
          </w:p>
        </w:tc>
        <w:tc>
          <w:tcPr>
            <w:tcW w:w="1080" w:type="dxa"/>
          </w:tcPr>
          <w:p w14:paraId="56191683" w14:textId="72F59D74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1B8184AC" w14:textId="3A958233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52CB6F3C" w14:textId="13CB77D5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617725D7" w14:textId="4ECB1D6D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835D32" w:rsidRPr="009175CE" w14:paraId="3E67A9E0" w14:textId="77777777" w:rsidTr="00835D32">
        <w:tc>
          <w:tcPr>
            <w:tcW w:w="895" w:type="dxa"/>
          </w:tcPr>
          <w:p w14:paraId="43E1E4DA" w14:textId="428A352E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</w:tcPr>
          <w:p w14:paraId="4C155BCE" w14:textId="2819C3E2" w:rsidR="00835D32" w:rsidRPr="009175CE" w:rsidRDefault="00835D32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Erlita Arsyafa S</w:t>
            </w:r>
          </w:p>
        </w:tc>
        <w:tc>
          <w:tcPr>
            <w:tcW w:w="1080" w:type="dxa"/>
          </w:tcPr>
          <w:p w14:paraId="6A6FDB27" w14:textId="53A66DBD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603767E5" w14:textId="5A13C607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48999847" w14:textId="2880298C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4773BEB3" w14:textId="1AA29CEB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835D32" w:rsidRPr="009175CE" w14:paraId="464B4CD8" w14:textId="77777777" w:rsidTr="00835D32">
        <w:tc>
          <w:tcPr>
            <w:tcW w:w="895" w:type="dxa"/>
          </w:tcPr>
          <w:p w14:paraId="29ECCFD7" w14:textId="4B270279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</w:tcPr>
          <w:p w14:paraId="7CEE404C" w14:textId="56A9B725" w:rsidR="00835D32" w:rsidRPr="009175CE" w:rsidRDefault="00835D32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Fahreza Asrofi A</w:t>
            </w:r>
          </w:p>
        </w:tc>
        <w:tc>
          <w:tcPr>
            <w:tcW w:w="1080" w:type="dxa"/>
          </w:tcPr>
          <w:p w14:paraId="5B25919A" w14:textId="32CCDC94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4B4FB3A9" w14:textId="0CD53BB5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4BAC37C1" w14:textId="79458DF2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28E3CD64" w14:textId="6973B01D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835D32" w:rsidRPr="009175CE" w14:paraId="3D260051" w14:textId="77777777" w:rsidTr="00835D32">
        <w:tc>
          <w:tcPr>
            <w:tcW w:w="895" w:type="dxa"/>
          </w:tcPr>
          <w:p w14:paraId="51CFDA4D" w14:textId="5A0B6D51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14:paraId="2DF6A207" w14:textId="07611D2D" w:rsidR="00835D32" w:rsidRPr="009175CE" w:rsidRDefault="00835D32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Galang Fajar Z</w:t>
            </w:r>
          </w:p>
        </w:tc>
        <w:tc>
          <w:tcPr>
            <w:tcW w:w="1080" w:type="dxa"/>
          </w:tcPr>
          <w:p w14:paraId="69B2A927" w14:textId="7836E956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080" w:type="dxa"/>
          </w:tcPr>
          <w:p w14:paraId="0610295E" w14:textId="67132084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350FB9B7" w14:textId="0C3D2242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37546EA8" w14:textId="1ADFA157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835D32" w:rsidRPr="009175CE" w14:paraId="410B8667" w14:textId="77777777" w:rsidTr="00835D32">
        <w:tc>
          <w:tcPr>
            <w:tcW w:w="895" w:type="dxa"/>
          </w:tcPr>
          <w:p w14:paraId="75E702BB" w14:textId="1E9D7B34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</w:tcPr>
          <w:p w14:paraId="3A60C1EF" w14:textId="2060BED9" w:rsidR="00835D32" w:rsidRPr="009175CE" w:rsidRDefault="00E75A1B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Kalila Premeswari</w:t>
            </w:r>
          </w:p>
        </w:tc>
        <w:tc>
          <w:tcPr>
            <w:tcW w:w="1080" w:type="dxa"/>
          </w:tcPr>
          <w:p w14:paraId="2CFCCD5C" w14:textId="6DA284B2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080" w:type="dxa"/>
          </w:tcPr>
          <w:p w14:paraId="795F0C99" w14:textId="4E8BC694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4E73430A" w14:textId="68470747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36DFC168" w14:textId="0D06E2D8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835D32" w:rsidRPr="009175CE" w14:paraId="3DF46592" w14:textId="77777777" w:rsidTr="00835D32">
        <w:tc>
          <w:tcPr>
            <w:tcW w:w="895" w:type="dxa"/>
          </w:tcPr>
          <w:p w14:paraId="722FEC2A" w14:textId="12AED30B" w:rsidR="00835D32" w:rsidRPr="009175CE" w:rsidRDefault="00835D32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14:paraId="338403CA" w14:textId="0DB902A8" w:rsidR="00835D32" w:rsidRPr="009175CE" w:rsidRDefault="00E75A1B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Danial</w:t>
            </w:r>
          </w:p>
        </w:tc>
        <w:tc>
          <w:tcPr>
            <w:tcW w:w="1080" w:type="dxa"/>
          </w:tcPr>
          <w:p w14:paraId="6A923206" w14:textId="0EC995A1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059601A0" w14:textId="3F69A28D" w:rsidR="00835D32" w:rsidRPr="009175CE" w:rsidRDefault="00BA5D2F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66C90AC0" w14:textId="7A3BE8B9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49AE475C" w14:textId="383CC1D4" w:rsidR="00835D32" w:rsidRPr="009175CE" w:rsidRDefault="00AD41A0" w:rsidP="0083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E75A1B" w:rsidRPr="009175CE" w14:paraId="36698AD3" w14:textId="77777777" w:rsidTr="00835D32">
        <w:tc>
          <w:tcPr>
            <w:tcW w:w="895" w:type="dxa"/>
          </w:tcPr>
          <w:p w14:paraId="63E96103" w14:textId="3A5C7637" w:rsidR="00E75A1B" w:rsidRPr="009175CE" w:rsidRDefault="00E75A1B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</w:tcPr>
          <w:p w14:paraId="0B3B9B2A" w14:textId="60245DC7" w:rsidR="00E75A1B" w:rsidRPr="009175CE" w:rsidRDefault="00E75A1B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Ramadhan</w:t>
            </w:r>
          </w:p>
        </w:tc>
        <w:tc>
          <w:tcPr>
            <w:tcW w:w="1080" w:type="dxa"/>
          </w:tcPr>
          <w:p w14:paraId="08BC6364" w14:textId="667E09CB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080" w:type="dxa"/>
          </w:tcPr>
          <w:p w14:paraId="3E3DB198" w14:textId="43D0AA94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5FD2EBE2" w14:textId="50F69C26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39B02ADF" w14:textId="30C94453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E75A1B" w:rsidRPr="009175CE" w14:paraId="42745037" w14:textId="77777777" w:rsidTr="00835D32">
        <w:tc>
          <w:tcPr>
            <w:tcW w:w="895" w:type="dxa"/>
          </w:tcPr>
          <w:p w14:paraId="09FF8404" w14:textId="33BF81E9" w:rsidR="00E75A1B" w:rsidRPr="009175CE" w:rsidRDefault="00E75A1B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</w:tcPr>
          <w:p w14:paraId="2A784C3F" w14:textId="35E548A8" w:rsidR="00E75A1B" w:rsidRPr="009175CE" w:rsidRDefault="00E75A1B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Athar Raska</w:t>
            </w:r>
          </w:p>
        </w:tc>
        <w:tc>
          <w:tcPr>
            <w:tcW w:w="1080" w:type="dxa"/>
          </w:tcPr>
          <w:p w14:paraId="6411C89A" w14:textId="0C4A9574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080" w:type="dxa"/>
          </w:tcPr>
          <w:p w14:paraId="1949B33C" w14:textId="4EA07590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3B6DBEDE" w14:textId="37E06BA8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7C401BB8" w14:textId="1E956D6C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E75A1B" w:rsidRPr="009175CE" w14:paraId="50C41718" w14:textId="77777777" w:rsidTr="00835D32">
        <w:tc>
          <w:tcPr>
            <w:tcW w:w="895" w:type="dxa"/>
          </w:tcPr>
          <w:p w14:paraId="033616E4" w14:textId="521D06E5" w:rsidR="00E75A1B" w:rsidRPr="009175CE" w:rsidRDefault="00E75A1B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0" w:type="dxa"/>
          </w:tcPr>
          <w:p w14:paraId="4D18D230" w14:textId="6ED7A982" w:rsidR="00E75A1B" w:rsidRPr="009175CE" w:rsidRDefault="00E75A1B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Afkarul M</w:t>
            </w:r>
          </w:p>
        </w:tc>
        <w:tc>
          <w:tcPr>
            <w:tcW w:w="1080" w:type="dxa"/>
          </w:tcPr>
          <w:p w14:paraId="4C445F78" w14:textId="24543B6A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080" w:type="dxa"/>
          </w:tcPr>
          <w:p w14:paraId="760F5BE0" w14:textId="1181AE9E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4644A60C" w14:textId="011B01EB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52A2F5FF" w14:textId="3AF15B80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E75A1B" w:rsidRPr="009175CE" w14:paraId="4001EBA6" w14:textId="77777777" w:rsidTr="00835D32">
        <w:tc>
          <w:tcPr>
            <w:tcW w:w="895" w:type="dxa"/>
          </w:tcPr>
          <w:p w14:paraId="0DB6DD4C" w14:textId="5CFB0BDE" w:rsidR="00E75A1B" w:rsidRPr="009175CE" w:rsidRDefault="00E75A1B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</w:tcPr>
          <w:p w14:paraId="3B545D77" w14:textId="09A13D34" w:rsidR="00E75A1B" w:rsidRPr="009175CE" w:rsidRDefault="00E75A1B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Fatahillah A</w:t>
            </w:r>
          </w:p>
        </w:tc>
        <w:tc>
          <w:tcPr>
            <w:tcW w:w="1080" w:type="dxa"/>
          </w:tcPr>
          <w:p w14:paraId="2E926231" w14:textId="4E7814CB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080" w:type="dxa"/>
          </w:tcPr>
          <w:p w14:paraId="40CDC1F9" w14:textId="21B6C921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309754EF" w14:textId="267B7369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38A228BF" w14:textId="0804A34A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E75A1B" w:rsidRPr="009175CE" w14:paraId="2DDE630D" w14:textId="77777777" w:rsidTr="00835D32">
        <w:tc>
          <w:tcPr>
            <w:tcW w:w="895" w:type="dxa"/>
          </w:tcPr>
          <w:p w14:paraId="24BA04FD" w14:textId="64046E3F" w:rsidR="00E75A1B" w:rsidRPr="009175CE" w:rsidRDefault="00E75A1B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0" w:type="dxa"/>
          </w:tcPr>
          <w:p w14:paraId="0F5E34E8" w14:textId="3837DA90" w:rsidR="00E75A1B" w:rsidRPr="009175CE" w:rsidRDefault="00E75A1B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Putra Efendi</w:t>
            </w:r>
          </w:p>
        </w:tc>
        <w:tc>
          <w:tcPr>
            <w:tcW w:w="1080" w:type="dxa"/>
          </w:tcPr>
          <w:p w14:paraId="2C205756" w14:textId="6FC28DEE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080" w:type="dxa"/>
          </w:tcPr>
          <w:p w14:paraId="6FC35AC7" w14:textId="499F2239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347E6AA5" w14:textId="581B5F15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70CE1A93" w14:textId="79815914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E75A1B" w:rsidRPr="009175CE" w14:paraId="19F22A94" w14:textId="77777777" w:rsidTr="00835D32">
        <w:tc>
          <w:tcPr>
            <w:tcW w:w="895" w:type="dxa"/>
          </w:tcPr>
          <w:p w14:paraId="478AC80F" w14:textId="251DF57F" w:rsidR="00E75A1B" w:rsidRPr="009175CE" w:rsidRDefault="00E75A1B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0" w:type="dxa"/>
          </w:tcPr>
          <w:p w14:paraId="3229B53A" w14:textId="47C81B05" w:rsidR="00E75A1B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Rafi Maulana I</w:t>
            </w:r>
          </w:p>
        </w:tc>
        <w:tc>
          <w:tcPr>
            <w:tcW w:w="1080" w:type="dxa"/>
          </w:tcPr>
          <w:p w14:paraId="051A3A61" w14:textId="2E63474B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080" w:type="dxa"/>
          </w:tcPr>
          <w:p w14:paraId="5A3E5994" w14:textId="44DC68C6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24FF6167" w14:textId="4CF628DC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20" w:type="dxa"/>
          </w:tcPr>
          <w:p w14:paraId="74486FB3" w14:textId="0B3EC14A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E75A1B" w:rsidRPr="009175CE" w14:paraId="1E4846B9" w14:textId="77777777" w:rsidTr="00835D32">
        <w:tc>
          <w:tcPr>
            <w:tcW w:w="895" w:type="dxa"/>
          </w:tcPr>
          <w:p w14:paraId="7A582FAD" w14:textId="3AE48CE9" w:rsidR="00E75A1B" w:rsidRPr="009175CE" w:rsidRDefault="00E75A1B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60" w:type="dxa"/>
          </w:tcPr>
          <w:p w14:paraId="2429FDBB" w14:textId="7F1F90EE" w:rsidR="00E75A1B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M Maher Abdillah</w:t>
            </w:r>
          </w:p>
        </w:tc>
        <w:tc>
          <w:tcPr>
            <w:tcW w:w="1080" w:type="dxa"/>
          </w:tcPr>
          <w:p w14:paraId="79F7A866" w14:textId="31B2C790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080" w:type="dxa"/>
          </w:tcPr>
          <w:p w14:paraId="2D045D79" w14:textId="0033F818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1B82ADB8" w14:textId="17F8C3C5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20" w:type="dxa"/>
          </w:tcPr>
          <w:p w14:paraId="7F4F3F9C" w14:textId="7EFD055A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E75A1B" w:rsidRPr="009175CE" w14:paraId="12384A04" w14:textId="77777777" w:rsidTr="00835D32">
        <w:tc>
          <w:tcPr>
            <w:tcW w:w="895" w:type="dxa"/>
          </w:tcPr>
          <w:p w14:paraId="55CDF535" w14:textId="00A737FB" w:rsidR="00E75A1B" w:rsidRPr="009175CE" w:rsidRDefault="00E75A1B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14:paraId="5944CF77" w14:textId="708F0C18" w:rsidR="00E75A1B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Najwa Naufal M</w:t>
            </w:r>
          </w:p>
        </w:tc>
        <w:tc>
          <w:tcPr>
            <w:tcW w:w="1080" w:type="dxa"/>
          </w:tcPr>
          <w:p w14:paraId="3FD7E092" w14:textId="329EA572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57CF20CC" w14:textId="7044857F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402A1132" w14:textId="34F269DE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28E271E6" w14:textId="5B92479F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E75A1B" w:rsidRPr="009175CE" w14:paraId="5C895B9C" w14:textId="77777777" w:rsidTr="00835D32">
        <w:tc>
          <w:tcPr>
            <w:tcW w:w="895" w:type="dxa"/>
          </w:tcPr>
          <w:p w14:paraId="147C3D8B" w14:textId="72B6F523" w:rsidR="00E75A1B" w:rsidRPr="009175CE" w:rsidRDefault="00E75A1B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60" w:type="dxa"/>
          </w:tcPr>
          <w:p w14:paraId="7D51B8E9" w14:textId="7EE23A5E" w:rsidR="00E75A1B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Nadira Salsabila</w:t>
            </w:r>
          </w:p>
        </w:tc>
        <w:tc>
          <w:tcPr>
            <w:tcW w:w="1080" w:type="dxa"/>
          </w:tcPr>
          <w:p w14:paraId="432FC46C" w14:textId="0B3DE0DB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1A8F2DCA" w14:textId="2983630D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01DC6DF6" w14:textId="331CD05E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0073261A" w14:textId="72B86CF5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E75A1B" w:rsidRPr="009175CE" w14:paraId="03396D8F" w14:textId="77777777" w:rsidTr="00835D32">
        <w:tc>
          <w:tcPr>
            <w:tcW w:w="895" w:type="dxa"/>
          </w:tcPr>
          <w:p w14:paraId="1C8C47EF" w14:textId="127C9F66" w:rsidR="00E75A1B" w:rsidRPr="009175CE" w:rsidRDefault="00E75A1B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60" w:type="dxa"/>
          </w:tcPr>
          <w:p w14:paraId="4CB06182" w14:textId="2FD7E747" w:rsidR="00E75A1B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Raska Rosalina</w:t>
            </w:r>
          </w:p>
        </w:tc>
        <w:tc>
          <w:tcPr>
            <w:tcW w:w="1080" w:type="dxa"/>
          </w:tcPr>
          <w:p w14:paraId="25998F38" w14:textId="5FE7EE40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0F182CC4" w14:textId="12E58CB5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2D7A1161" w14:textId="0BC171C8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3EF9763A" w14:textId="0E4E8CDB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E75A1B" w:rsidRPr="009175CE" w14:paraId="3B33D709" w14:textId="77777777" w:rsidTr="00835D32">
        <w:tc>
          <w:tcPr>
            <w:tcW w:w="895" w:type="dxa"/>
          </w:tcPr>
          <w:p w14:paraId="4D2CBC4C" w14:textId="628010D0" w:rsidR="00E75A1B" w:rsidRPr="009175CE" w:rsidRDefault="00E75A1B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60" w:type="dxa"/>
          </w:tcPr>
          <w:p w14:paraId="4840960A" w14:textId="150C3DF7" w:rsidR="00E75A1B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Syifa Nur K</w:t>
            </w:r>
          </w:p>
        </w:tc>
        <w:tc>
          <w:tcPr>
            <w:tcW w:w="1080" w:type="dxa"/>
          </w:tcPr>
          <w:p w14:paraId="70C8D3B9" w14:textId="5FABEC08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636F5518" w14:textId="2810F298" w:rsidR="00E75A1B" w:rsidRPr="009175CE" w:rsidRDefault="00BA5D2F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41206158" w14:textId="26E74AAC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20" w:type="dxa"/>
          </w:tcPr>
          <w:p w14:paraId="12434ED4" w14:textId="38F42294" w:rsidR="00E75A1B" w:rsidRPr="009175CE" w:rsidRDefault="00AD41A0" w:rsidP="00E7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B1053E" w:rsidRPr="009175CE" w14:paraId="0BE400FB" w14:textId="77777777" w:rsidTr="00835D32">
        <w:tc>
          <w:tcPr>
            <w:tcW w:w="895" w:type="dxa"/>
          </w:tcPr>
          <w:p w14:paraId="4ECD3AB4" w14:textId="57F7C246" w:rsidR="00B1053E" w:rsidRPr="009175CE" w:rsidRDefault="00B1053E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60" w:type="dxa"/>
          </w:tcPr>
          <w:p w14:paraId="3251DB57" w14:textId="722737AF" w:rsidR="00B1053E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Sekar Durrotun N</w:t>
            </w:r>
          </w:p>
        </w:tc>
        <w:tc>
          <w:tcPr>
            <w:tcW w:w="1080" w:type="dxa"/>
          </w:tcPr>
          <w:p w14:paraId="09586B2E" w14:textId="618AE67D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20147DA2" w14:textId="440750D7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4D2472FD" w14:textId="34173E9D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0A5C2429" w14:textId="01C570DB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B1053E" w:rsidRPr="009175CE" w14:paraId="0E7777D6" w14:textId="77777777" w:rsidTr="00835D32">
        <w:tc>
          <w:tcPr>
            <w:tcW w:w="895" w:type="dxa"/>
          </w:tcPr>
          <w:p w14:paraId="4506469E" w14:textId="2678F07F" w:rsidR="00B1053E" w:rsidRPr="009175CE" w:rsidRDefault="00B1053E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0" w:type="dxa"/>
          </w:tcPr>
          <w:p w14:paraId="1CD00666" w14:textId="24631393" w:rsidR="00B1053E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Siti An-Nisa A</w:t>
            </w:r>
          </w:p>
        </w:tc>
        <w:tc>
          <w:tcPr>
            <w:tcW w:w="1080" w:type="dxa"/>
          </w:tcPr>
          <w:p w14:paraId="73923937" w14:textId="28B945B8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4BA9DBBB" w14:textId="2BD86798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4E5F6C60" w14:textId="2E0158AE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3DCD77BE" w14:textId="55921A76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B1053E" w:rsidRPr="009175CE" w14:paraId="149E0CA0" w14:textId="77777777" w:rsidTr="00835D32">
        <w:tc>
          <w:tcPr>
            <w:tcW w:w="895" w:type="dxa"/>
          </w:tcPr>
          <w:p w14:paraId="183D0EFB" w14:textId="39DC7458" w:rsidR="00B1053E" w:rsidRPr="009175CE" w:rsidRDefault="00B1053E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60" w:type="dxa"/>
          </w:tcPr>
          <w:p w14:paraId="79747C89" w14:textId="04C4B676" w:rsidR="00B1053E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Syafina Fitri Arsita</w:t>
            </w:r>
          </w:p>
        </w:tc>
        <w:tc>
          <w:tcPr>
            <w:tcW w:w="1080" w:type="dxa"/>
          </w:tcPr>
          <w:p w14:paraId="04DA8D4F" w14:textId="66B4646E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4F6BB4CA" w14:textId="4A089690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72037FD9" w14:textId="2B730AA8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20" w:type="dxa"/>
          </w:tcPr>
          <w:p w14:paraId="0B4C9934" w14:textId="5DE5EDEA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B1053E" w:rsidRPr="009175CE" w14:paraId="1AA564EE" w14:textId="77777777" w:rsidTr="00835D32">
        <w:tc>
          <w:tcPr>
            <w:tcW w:w="895" w:type="dxa"/>
          </w:tcPr>
          <w:p w14:paraId="0E571A77" w14:textId="0DD1A2F1" w:rsidR="00B1053E" w:rsidRPr="009175CE" w:rsidRDefault="00B1053E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60" w:type="dxa"/>
          </w:tcPr>
          <w:p w14:paraId="3E9EED85" w14:textId="7E8A6431" w:rsidR="00B1053E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Siti Qonita</w:t>
            </w:r>
          </w:p>
        </w:tc>
        <w:tc>
          <w:tcPr>
            <w:tcW w:w="1080" w:type="dxa"/>
          </w:tcPr>
          <w:p w14:paraId="720ADA2F" w14:textId="317DBFD5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14:paraId="2561393B" w14:textId="736A5117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1DDD6587" w14:textId="1A41B69B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518C9E65" w14:textId="7438E65C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B1053E" w:rsidRPr="009175CE" w14:paraId="00DED81B" w14:textId="77777777" w:rsidTr="00835D32">
        <w:tc>
          <w:tcPr>
            <w:tcW w:w="895" w:type="dxa"/>
          </w:tcPr>
          <w:p w14:paraId="561DC8F0" w14:textId="386C2CEC" w:rsidR="00B1053E" w:rsidRPr="009175CE" w:rsidRDefault="00B1053E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60" w:type="dxa"/>
          </w:tcPr>
          <w:p w14:paraId="4FB28E28" w14:textId="2F1709A2" w:rsidR="00B1053E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Zifan Halzura A</w:t>
            </w:r>
          </w:p>
        </w:tc>
        <w:tc>
          <w:tcPr>
            <w:tcW w:w="1080" w:type="dxa"/>
          </w:tcPr>
          <w:p w14:paraId="10046EC0" w14:textId="4035091F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080" w:type="dxa"/>
          </w:tcPr>
          <w:p w14:paraId="1519638A" w14:textId="687A0EDE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0A0C69EC" w14:textId="39F6D1B0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20" w:type="dxa"/>
          </w:tcPr>
          <w:p w14:paraId="19482C79" w14:textId="4D1FB478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B1053E" w:rsidRPr="009175CE" w14:paraId="68B79D56" w14:textId="77777777" w:rsidTr="00835D32">
        <w:tc>
          <w:tcPr>
            <w:tcW w:w="895" w:type="dxa"/>
          </w:tcPr>
          <w:p w14:paraId="0015357E" w14:textId="1E16844A" w:rsidR="00B1053E" w:rsidRPr="009175CE" w:rsidRDefault="00B1053E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60" w:type="dxa"/>
          </w:tcPr>
          <w:p w14:paraId="48B1C04C" w14:textId="1C6D5D1B" w:rsidR="00B1053E" w:rsidRPr="009175CE" w:rsidRDefault="00B1053E" w:rsidP="0091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Zainuddin</w:t>
            </w:r>
          </w:p>
        </w:tc>
        <w:tc>
          <w:tcPr>
            <w:tcW w:w="1080" w:type="dxa"/>
          </w:tcPr>
          <w:p w14:paraId="662AF850" w14:textId="4DABD3AF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080" w:type="dxa"/>
          </w:tcPr>
          <w:p w14:paraId="1984FA71" w14:textId="6F255007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</w:tcPr>
          <w:p w14:paraId="1D8891AD" w14:textId="75592D91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1B495E69" w14:textId="2FB7EAFD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</w:p>
        </w:tc>
      </w:tr>
      <w:tr w:rsidR="00B1053E" w:rsidRPr="009175CE" w14:paraId="11FA1788" w14:textId="77777777" w:rsidTr="00835D32">
        <w:tc>
          <w:tcPr>
            <w:tcW w:w="895" w:type="dxa"/>
          </w:tcPr>
          <w:p w14:paraId="671BD91C" w14:textId="77777777" w:rsidR="00B1053E" w:rsidRPr="009175CE" w:rsidRDefault="00B1053E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32650474" w14:textId="4C71E796" w:rsidR="00B1053E" w:rsidRPr="009175CE" w:rsidRDefault="00BA5D2F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080" w:type="dxa"/>
          </w:tcPr>
          <w:p w14:paraId="6868A497" w14:textId="77777777" w:rsidR="00B1053E" w:rsidRPr="009175CE" w:rsidRDefault="00B1053E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7F1584" w14:textId="77777777" w:rsidR="00B1053E" w:rsidRPr="009175CE" w:rsidRDefault="00B1053E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692891" w14:textId="000EC107" w:rsidR="00B1053E" w:rsidRPr="009175CE" w:rsidRDefault="00AD41A0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2.560</w:t>
            </w:r>
          </w:p>
        </w:tc>
        <w:tc>
          <w:tcPr>
            <w:tcW w:w="2520" w:type="dxa"/>
          </w:tcPr>
          <w:p w14:paraId="044624B0" w14:textId="77777777" w:rsidR="00B1053E" w:rsidRPr="009175CE" w:rsidRDefault="00B1053E" w:rsidP="00B1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B582A0" w14:textId="77777777" w:rsidR="00133E12" w:rsidRPr="009175CE" w:rsidRDefault="00133E12" w:rsidP="0016435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BC80AA" w14:textId="77777777" w:rsidR="00133E12" w:rsidRPr="009175CE" w:rsidRDefault="00133E12" w:rsidP="0016435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DF14EC" w14:textId="65394A36" w:rsidR="00085083" w:rsidRDefault="00085083" w:rsidP="0016435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E0E5BD" w14:textId="0BDA61A0" w:rsidR="009175CE" w:rsidRDefault="009175CE" w:rsidP="0016435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DFE20F" w14:textId="77777777" w:rsidR="009175CE" w:rsidRPr="009175CE" w:rsidRDefault="009175CE" w:rsidP="0016435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DBC84D" w14:textId="77777777" w:rsidR="00D51999" w:rsidRPr="009175CE" w:rsidRDefault="00AD41A0" w:rsidP="0016435E">
      <w:pPr>
        <w:jc w:val="center"/>
        <w:rPr>
          <w:rFonts w:ascii="Times New Roman" w:hAnsi="Times New Roman" w:cs="Times New Roman"/>
          <w:sz w:val="24"/>
          <w:szCs w:val="24"/>
        </w:rPr>
      </w:pPr>
      <w:r w:rsidRPr="009175CE">
        <w:rPr>
          <w:rFonts w:ascii="Times New Roman" w:hAnsi="Times New Roman" w:cs="Times New Roman"/>
          <w:sz w:val="24"/>
          <w:szCs w:val="24"/>
        </w:rPr>
        <w:lastRenderedPageBreak/>
        <w:t xml:space="preserve">Berdasarkan hasil belajar siswa yang diperoleh pada siklus II, berikut analisis datanya. </w:t>
      </w:r>
    </w:p>
    <w:p w14:paraId="2A843E9F" w14:textId="2E631C26" w:rsidR="00D51999" w:rsidRPr="009175CE" w:rsidRDefault="00AD41A0" w:rsidP="00D51999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9175CE">
        <w:rPr>
          <w:rFonts w:ascii="Times New Roman" w:hAnsi="Times New Roman" w:cs="Times New Roman"/>
          <w:sz w:val="24"/>
          <w:szCs w:val="24"/>
        </w:rPr>
        <w:t>Nilai rata-rata yang didapatkan oleh seluruh siswa dalam kelas:</w:t>
      </w:r>
    </w:p>
    <w:p w14:paraId="77613688" w14:textId="77777777" w:rsidR="00D51999" w:rsidRPr="009175CE" w:rsidRDefault="00D51999" w:rsidP="00D5199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175C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D41A0" w:rsidRPr="009175CE">
        <w:rPr>
          <w:rFonts w:ascii="Times New Roman" w:hAnsi="Times New Roman" w:cs="Times New Roman"/>
          <w:sz w:val="24"/>
          <w:szCs w:val="24"/>
        </w:rPr>
        <w:t xml:space="preserve"> </w:t>
      </w:r>
      <w:r w:rsidR="00AD41A0" w:rsidRPr="009175CE">
        <w:rPr>
          <w:rFonts w:ascii="Times New Roman" w:hAnsi="Times New Roman" w:cs="Times New Roman"/>
          <w:sz w:val="24"/>
          <w:szCs w:val="24"/>
          <w:u w:val="single"/>
        </w:rPr>
        <w:t>X = 2.560</w:t>
      </w:r>
      <w:r w:rsidR="00AD41A0" w:rsidRPr="009175CE">
        <w:rPr>
          <w:rFonts w:ascii="Times New Roman" w:hAnsi="Times New Roman" w:cs="Times New Roman"/>
          <w:sz w:val="24"/>
          <w:szCs w:val="24"/>
        </w:rPr>
        <w:t xml:space="preserve"> = 88,2 </w:t>
      </w:r>
    </w:p>
    <w:p w14:paraId="38C77F5A" w14:textId="118AA45D" w:rsidR="00D51999" w:rsidRPr="009175CE" w:rsidRDefault="00D51999" w:rsidP="00D5199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175C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AD41A0" w:rsidRPr="009175CE">
        <w:rPr>
          <w:rFonts w:ascii="Times New Roman" w:hAnsi="Times New Roman" w:cs="Times New Roman"/>
          <w:sz w:val="24"/>
          <w:szCs w:val="24"/>
        </w:rPr>
        <w:t>29</w:t>
      </w:r>
    </w:p>
    <w:p w14:paraId="0CFF2D79" w14:textId="0390B39B" w:rsidR="00D51999" w:rsidRPr="009175CE" w:rsidRDefault="00D51999" w:rsidP="00D51999">
      <w:pPr>
        <w:rPr>
          <w:rFonts w:ascii="Times New Roman" w:hAnsi="Times New Roman" w:cs="Times New Roman"/>
          <w:sz w:val="24"/>
          <w:szCs w:val="24"/>
        </w:rPr>
      </w:pPr>
      <w:r w:rsidRPr="009175CE">
        <w:rPr>
          <w:rFonts w:ascii="Times New Roman" w:hAnsi="Times New Roman" w:cs="Times New Roman"/>
          <w:sz w:val="24"/>
          <w:szCs w:val="24"/>
        </w:rPr>
        <w:t xml:space="preserve">                                   2.</w:t>
      </w:r>
      <w:r w:rsidR="00AD41A0" w:rsidRPr="009175CE">
        <w:rPr>
          <w:rFonts w:ascii="Times New Roman" w:hAnsi="Times New Roman" w:cs="Times New Roman"/>
          <w:sz w:val="24"/>
          <w:szCs w:val="24"/>
        </w:rPr>
        <w:t>Jumlah keseluruhan siswa yang tuntas dalam kelas:</w:t>
      </w:r>
      <w:r w:rsidRPr="009175CE">
        <w:rPr>
          <w:rFonts w:ascii="Times New Roman" w:hAnsi="Times New Roman" w:cs="Times New Roman"/>
          <w:sz w:val="24"/>
          <w:szCs w:val="24"/>
        </w:rPr>
        <w:t xml:space="preserve"> Y= 29</w:t>
      </w:r>
    </w:p>
    <w:p w14:paraId="7C62BB15" w14:textId="77777777" w:rsidR="00D51999" w:rsidRPr="009175CE" w:rsidRDefault="00D51999" w:rsidP="00D51999">
      <w:pPr>
        <w:rPr>
          <w:rFonts w:ascii="Times New Roman" w:hAnsi="Times New Roman" w:cs="Times New Roman"/>
          <w:sz w:val="24"/>
          <w:szCs w:val="24"/>
        </w:rPr>
      </w:pPr>
      <w:r w:rsidRPr="009175C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D41A0" w:rsidRPr="009175CE">
        <w:rPr>
          <w:rFonts w:ascii="Times New Roman" w:hAnsi="Times New Roman" w:cs="Times New Roman"/>
          <w:sz w:val="24"/>
          <w:szCs w:val="24"/>
        </w:rPr>
        <w:t xml:space="preserve"> 3. Nilai persentase ketuntasan klasikal siswa: </w:t>
      </w:r>
    </w:p>
    <w:p w14:paraId="2B06EE45" w14:textId="77777777" w:rsidR="00D51999" w:rsidRPr="009175CE" w:rsidRDefault="00D51999" w:rsidP="00D51999">
      <w:pPr>
        <w:rPr>
          <w:rFonts w:ascii="Times New Roman" w:hAnsi="Times New Roman" w:cs="Times New Roman"/>
          <w:sz w:val="24"/>
          <w:szCs w:val="24"/>
        </w:rPr>
      </w:pPr>
      <w:r w:rsidRPr="009175C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D41A0" w:rsidRPr="009175CE">
        <w:rPr>
          <w:rFonts w:ascii="Cambria Math" w:hAnsi="Cambria Math" w:cs="Cambria Math"/>
          <w:sz w:val="24"/>
          <w:szCs w:val="24"/>
        </w:rPr>
        <w:t>𝑃</w:t>
      </w:r>
      <w:r w:rsidR="00AD41A0" w:rsidRPr="009175CE">
        <w:rPr>
          <w:rFonts w:ascii="Times New Roman" w:hAnsi="Times New Roman" w:cs="Times New Roman"/>
          <w:sz w:val="24"/>
          <w:szCs w:val="24"/>
        </w:rPr>
        <w:t xml:space="preserve"> = </w:t>
      </w:r>
      <w:r w:rsidR="00AD41A0" w:rsidRPr="009175CE">
        <w:rPr>
          <w:rFonts w:ascii="Times New Roman" w:hAnsi="Times New Roman" w:cs="Times New Roman"/>
          <w:sz w:val="24"/>
          <w:szCs w:val="24"/>
          <w:u w:val="single"/>
        </w:rPr>
        <w:t xml:space="preserve">29 </w:t>
      </w:r>
      <w:r w:rsidR="00AD41A0" w:rsidRPr="009175CE">
        <w:rPr>
          <w:rFonts w:ascii="Times New Roman" w:hAnsi="Times New Roman" w:cs="Times New Roman"/>
          <w:sz w:val="24"/>
          <w:szCs w:val="24"/>
        </w:rPr>
        <w:t xml:space="preserve">X 100% = 100% </w:t>
      </w:r>
    </w:p>
    <w:p w14:paraId="09D13CC9" w14:textId="0ED03970" w:rsidR="0016435E" w:rsidRPr="009175CE" w:rsidRDefault="00D51999" w:rsidP="00D51999">
      <w:pPr>
        <w:rPr>
          <w:rFonts w:ascii="Times New Roman" w:hAnsi="Times New Roman" w:cs="Times New Roman"/>
          <w:sz w:val="24"/>
          <w:szCs w:val="24"/>
        </w:rPr>
      </w:pPr>
      <w:r w:rsidRPr="009175C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D41A0" w:rsidRPr="009175CE">
        <w:rPr>
          <w:rFonts w:ascii="Times New Roman" w:hAnsi="Times New Roman" w:cs="Times New Roman"/>
          <w:sz w:val="24"/>
          <w:szCs w:val="24"/>
        </w:rPr>
        <w:t>29</w:t>
      </w:r>
      <w:r w:rsidRPr="009175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383342" w14:textId="14C26EF7" w:rsidR="00D51999" w:rsidRDefault="00D51999" w:rsidP="00D51999"/>
    <w:p w14:paraId="0227A98A" w14:textId="469FC243" w:rsidR="00301DE6" w:rsidRDefault="00301DE6" w:rsidP="00D51999"/>
    <w:p w14:paraId="79EC67D8" w14:textId="7B4B83EA" w:rsidR="00301DE6" w:rsidRDefault="00301DE6" w:rsidP="00D51999"/>
    <w:p w14:paraId="1B10915C" w14:textId="77777777" w:rsidR="00EA408D" w:rsidRDefault="00EA408D" w:rsidP="00D51999"/>
    <w:p w14:paraId="5B48BDCA" w14:textId="10A5C71A" w:rsidR="00D51999" w:rsidRDefault="00D51999" w:rsidP="00D51999"/>
    <w:p w14:paraId="42D3E652" w14:textId="11B5BDF5" w:rsidR="00D51999" w:rsidRDefault="00D51999" w:rsidP="00D5199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51999">
        <w:rPr>
          <w:rFonts w:ascii="Times New Roman" w:hAnsi="Times New Roman" w:cs="Times New Roman"/>
          <w:b/>
          <w:bCs/>
          <w:sz w:val="24"/>
          <w:szCs w:val="24"/>
        </w:rPr>
        <w:t>Tabel 3. Perbandingan Hasil Belajar Siswa</w:t>
      </w:r>
    </w:p>
    <w:p w14:paraId="04450CAA" w14:textId="6803931F" w:rsidR="00106876" w:rsidRDefault="00106876" w:rsidP="00D519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300365" w14:textId="08FF328E" w:rsidR="00106876" w:rsidRDefault="00106876" w:rsidP="00D51999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6"/>
        <w:gridCol w:w="1869"/>
        <w:gridCol w:w="1883"/>
        <w:gridCol w:w="1869"/>
        <w:gridCol w:w="1883"/>
      </w:tblGrid>
      <w:tr w:rsidR="00106876" w14:paraId="60ED30B3" w14:textId="77777777" w:rsidTr="003F7EAD">
        <w:tc>
          <w:tcPr>
            <w:tcW w:w="2027" w:type="dxa"/>
            <w:tcBorders>
              <w:bottom w:val="nil"/>
            </w:tcBorders>
          </w:tcPr>
          <w:p w14:paraId="49D793B2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Kategori</w:t>
            </w:r>
          </w:p>
        </w:tc>
        <w:tc>
          <w:tcPr>
            <w:tcW w:w="2027" w:type="dxa"/>
            <w:tcBorders>
              <w:right w:val="nil"/>
            </w:tcBorders>
          </w:tcPr>
          <w:p w14:paraId="6E49F48B" w14:textId="4E26E482" w:rsidR="00106876" w:rsidRDefault="00106876" w:rsidP="003F7EAD">
            <w:pPr>
              <w:pStyle w:val="BodyText"/>
              <w:spacing w:before="144" w:line="276" w:lineRule="auto"/>
              <w:ind w:right="109"/>
              <w:rPr>
                <w:lang w:val="en-US"/>
              </w:rPr>
            </w:pPr>
            <w:r>
              <w:rPr>
                <w:lang w:val="en-US"/>
              </w:rPr>
              <w:t xml:space="preserve">               Siklus </w:t>
            </w:r>
            <w:r w:rsidR="009175CE">
              <w:rPr>
                <w:lang w:val="en-US"/>
              </w:rPr>
              <w:t xml:space="preserve">  </w:t>
            </w:r>
            <w:r>
              <w:rPr>
                <w:lang w:val="en-US"/>
              </w:rPr>
              <w:t>I</w:t>
            </w:r>
          </w:p>
        </w:tc>
        <w:tc>
          <w:tcPr>
            <w:tcW w:w="2027" w:type="dxa"/>
            <w:tcBorders>
              <w:left w:val="nil"/>
            </w:tcBorders>
          </w:tcPr>
          <w:p w14:paraId="26377361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</w:p>
        </w:tc>
        <w:tc>
          <w:tcPr>
            <w:tcW w:w="2027" w:type="dxa"/>
            <w:tcBorders>
              <w:right w:val="nil"/>
            </w:tcBorders>
          </w:tcPr>
          <w:p w14:paraId="385225E2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Siklus II</w:t>
            </w:r>
          </w:p>
        </w:tc>
        <w:tc>
          <w:tcPr>
            <w:tcW w:w="2028" w:type="dxa"/>
            <w:tcBorders>
              <w:left w:val="nil"/>
            </w:tcBorders>
          </w:tcPr>
          <w:p w14:paraId="42841A2E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</w:p>
        </w:tc>
      </w:tr>
      <w:tr w:rsidR="00106876" w14:paraId="28EC10B3" w14:textId="77777777" w:rsidTr="003F7EAD">
        <w:tc>
          <w:tcPr>
            <w:tcW w:w="2027" w:type="dxa"/>
            <w:tcBorders>
              <w:top w:val="nil"/>
            </w:tcBorders>
          </w:tcPr>
          <w:p w14:paraId="067222A4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</w:p>
        </w:tc>
        <w:tc>
          <w:tcPr>
            <w:tcW w:w="2027" w:type="dxa"/>
          </w:tcPr>
          <w:p w14:paraId="63A7985C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Frekuensi atau </w:t>
            </w:r>
          </w:p>
          <w:p w14:paraId="2F8CF6C3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Jumlah siswa</w:t>
            </w:r>
          </w:p>
        </w:tc>
        <w:tc>
          <w:tcPr>
            <w:tcW w:w="2027" w:type="dxa"/>
          </w:tcPr>
          <w:p w14:paraId="4DE35B8C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Persentase</w:t>
            </w:r>
          </w:p>
        </w:tc>
        <w:tc>
          <w:tcPr>
            <w:tcW w:w="2027" w:type="dxa"/>
          </w:tcPr>
          <w:p w14:paraId="263BF95B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Frekuensi atau</w:t>
            </w:r>
          </w:p>
          <w:p w14:paraId="65D9D652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Jumlah siswa</w:t>
            </w:r>
          </w:p>
        </w:tc>
        <w:tc>
          <w:tcPr>
            <w:tcW w:w="2028" w:type="dxa"/>
          </w:tcPr>
          <w:p w14:paraId="710005D1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Persentase</w:t>
            </w:r>
          </w:p>
        </w:tc>
      </w:tr>
      <w:tr w:rsidR="00106876" w14:paraId="5478DFD0" w14:textId="77777777" w:rsidTr="003F7EAD">
        <w:tc>
          <w:tcPr>
            <w:tcW w:w="2027" w:type="dxa"/>
          </w:tcPr>
          <w:p w14:paraId="03495A8E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Tuntas</w:t>
            </w:r>
          </w:p>
        </w:tc>
        <w:tc>
          <w:tcPr>
            <w:tcW w:w="2027" w:type="dxa"/>
          </w:tcPr>
          <w:p w14:paraId="30239D8E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027" w:type="dxa"/>
          </w:tcPr>
          <w:p w14:paraId="61600B41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69%</w:t>
            </w:r>
          </w:p>
        </w:tc>
        <w:tc>
          <w:tcPr>
            <w:tcW w:w="2027" w:type="dxa"/>
          </w:tcPr>
          <w:p w14:paraId="3C9CB613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2028" w:type="dxa"/>
          </w:tcPr>
          <w:p w14:paraId="6301BB3C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100%</w:t>
            </w:r>
          </w:p>
        </w:tc>
      </w:tr>
      <w:tr w:rsidR="00106876" w14:paraId="2EEE1210" w14:textId="77777777" w:rsidTr="003F7EAD">
        <w:tc>
          <w:tcPr>
            <w:tcW w:w="2027" w:type="dxa"/>
          </w:tcPr>
          <w:p w14:paraId="3C2F016F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Tidak Tuntas</w:t>
            </w:r>
          </w:p>
        </w:tc>
        <w:tc>
          <w:tcPr>
            <w:tcW w:w="2027" w:type="dxa"/>
          </w:tcPr>
          <w:p w14:paraId="7256D51D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27" w:type="dxa"/>
          </w:tcPr>
          <w:p w14:paraId="083AB8EB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31%</w:t>
            </w:r>
          </w:p>
        </w:tc>
        <w:tc>
          <w:tcPr>
            <w:tcW w:w="2027" w:type="dxa"/>
          </w:tcPr>
          <w:p w14:paraId="4FD4BAC1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0%</w:t>
            </w:r>
          </w:p>
        </w:tc>
        <w:tc>
          <w:tcPr>
            <w:tcW w:w="2028" w:type="dxa"/>
          </w:tcPr>
          <w:p w14:paraId="2F0D5E79" w14:textId="77777777" w:rsidR="00106876" w:rsidRDefault="00106876" w:rsidP="003F7EAD">
            <w:pPr>
              <w:pStyle w:val="BodyText"/>
              <w:spacing w:before="144" w:line="276" w:lineRule="auto"/>
              <w:ind w:right="109"/>
              <w:jc w:val="center"/>
              <w:rPr>
                <w:lang w:val="en-US"/>
              </w:rPr>
            </w:pPr>
            <w:r>
              <w:rPr>
                <w:lang w:val="en-US"/>
              </w:rPr>
              <w:t>0%</w:t>
            </w:r>
          </w:p>
        </w:tc>
      </w:tr>
    </w:tbl>
    <w:p w14:paraId="01C57A15" w14:textId="0FE92EA1" w:rsidR="00106876" w:rsidRDefault="00106876" w:rsidP="00D519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43922C" w14:textId="77777777" w:rsidR="00EA408D" w:rsidRDefault="00EA408D" w:rsidP="00EA408D">
      <w:pPr>
        <w:pStyle w:val="BodyText"/>
        <w:spacing w:before="144" w:line="276" w:lineRule="auto"/>
        <w:ind w:right="109"/>
      </w:pPr>
    </w:p>
    <w:p w14:paraId="24A30BA1" w14:textId="3AC204EC" w:rsidR="00106876" w:rsidRDefault="00106876" w:rsidP="00106876">
      <w:pPr>
        <w:pStyle w:val="BodyText"/>
        <w:spacing w:before="144" w:line="276" w:lineRule="auto"/>
        <w:ind w:right="109"/>
        <w:jc w:val="center"/>
      </w:pPr>
      <w:r>
        <w:t>Berdasarkan tabel hasil belajar yang didapatkan, berikut persentase peningkatan hasil belajar siswa dalam setiap siklus.</w:t>
      </w:r>
    </w:p>
    <w:p w14:paraId="1E01DEA8" w14:textId="77777777" w:rsidR="00106876" w:rsidRDefault="00106876" w:rsidP="00106876">
      <w:pPr>
        <w:pStyle w:val="BodyText"/>
        <w:spacing w:before="144" w:line="276" w:lineRule="auto"/>
        <w:ind w:right="109"/>
        <w:jc w:val="center"/>
      </w:pPr>
      <w:r>
        <w:t xml:space="preserve"> </w:t>
      </w:r>
      <w:r>
        <w:rPr>
          <w:rFonts w:ascii="Cambria Math" w:hAnsi="Cambria Math" w:cs="Cambria Math"/>
        </w:rPr>
        <w:t>𝑄</w:t>
      </w:r>
      <w:r>
        <w:t xml:space="preserve"> = 100% − 69% = 31%</w:t>
      </w:r>
    </w:p>
    <w:p w14:paraId="7FAE9667" w14:textId="7D58C2B3" w:rsidR="00106876" w:rsidRDefault="00106876" w:rsidP="00D519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324955" w14:textId="113428E9" w:rsidR="00301DE6" w:rsidRDefault="00301DE6" w:rsidP="00D51999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19121CC2" w14:textId="66E5F519" w:rsidR="00301DE6" w:rsidRDefault="00301DE6" w:rsidP="00D519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EF8A9E2" w14:textId="449A08DC" w:rsidR="00301DE6" w:rsidRDefault="00301DE6" w:rsidP="00D519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452BDE1" w14:textId="554B5866" w:rsidR="00301DE6" w:rsidRDefault="00301DE6" w:rsidP="00D519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958441" w14:textId="0BFF834A" w:rsidR="001C6815" w:rsidRDefault="001C6815" w:rsidP="00D519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C67D0C" w14:textId="70605F57" w:rsidR="00796F3F" w:rsidRDefault="001C6815" w:rsidP="001C68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DOKUMENTASI</w:t>
      </w:r>
      <w:r w:rsidR="00CC33E1">
        <w:rPr>
          <w:rFonts w:ascii="Times New Roman" w:hAnsi="Times New Roman" w:cs="Times New Roman"/>
          <w:b/>
          <w:bCs/>
          <w:sz w:val="24"/>
          <w:szCs w:val="24"/>
        </w:rPr>
        <w:t xml:space="preserve"> PENELITIAN DI </w:t>
      </w:r>
      <w:r w:rsidR="00796F3F">
        <w:rPr>
          <w:rFonts w:ascii="Times New Roman" w:hAnsi="Times New Roman" w:cs="Times New Roman"/>
          <w:b/>
          <w:bCs/>
          <w:sz w:val="24"/>
          <w:szCs w:val="24"/>
        </w:rPr>
        <w:t>KELAS 1A</w:t>
      </w:r>
      <w:r w:rsidR="009175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6F3F">
        <w:rPr>
          <w:rFonts w:ascii="Times New Roman" w:hAnsi="Times New Roman" w:cs="Times New Roman"/>
          <w:b/>
          <w:bCs/>
          <w:sz w:val="24"/>
          <w:szCs w:val="24"/>
        </w:rPr>
        <w:t>MI</w:t>
      </w:r>
    </w:p>
    <w:p w14:paraId="645C60E8" w14:textId="5580CD39" w:rsidR="001C6815" w:rsidRDefault="00CC33E1" w:rsidP="001C68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BABATAN JATI SIDOARJO</w:t>
      </w:r>
    </w:p>
    <w:p w14:paraId="4132C2E6" w14:textId="536BD522" w:rsidR="001C6815" w:rsidRDefault="001C6815" w:rsidP="001C68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C628C" w14:textId="23BD95F6" w:rsidR="001C6815" w:rsidRDefault="001C6815" w:rsidP="001C68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2ED702" w14:textId="0EFB3D00" w:rsidR="001C6815" w:rsidRDefault="001C6815" w:rsidP="001C68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5FD13C" w14:textId="302210F4" w:rsidR="001C6815" w:rsidRDefault="000B191B" w:rsidP="001C68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0A743804" wp14:editId="2795AD8C">
                <wp:extent cx="304800" cy="30480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BF3F2D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tYtKFOcBAADEAwAADgAAAAAAAAAAAAAAAAAuAgAAZHJzL2Uyb0RvYy54bWxQSwECLQAU&#10;AAYACAAAACEATKDpLNgAAAADAQAADwAAAAAAAAAAAAAAAABBBAAAZHJzL2Rvd25yZXYueG1sUEsF&#10;BgAAAAAEAAQA8wAAAEYFAAAAAA==&#10;" filled="f" stroked="f">
                <o:lock v:ext="edit" aspectratio="t"/>
                <w10:anchorlock/>
              </v:rect>
            </w:pict>
          </mc:Fallback>
        </mc:AlternateContent>
      </w:r>
      <w:r w:rsidRPr="000B191B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52F571C6" wp14:editId="2D1A8CF2">
                <wp:extent cx="304800" cy="304800"/>
                <wp:effectExtent l="0" t="0" r="0" b="0"/>
                <wp:docPr id="4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1D58E1" id="AutoShap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6/M72OcBAADEAwAADgAAAAAAAAAAAAAAAAAuAgAAZHJzL2Uyb0RvYy54bWxQSwECLQAU&#10;AAYACAAAACEATKDpLNgAAAADAQAADwAAAAAAAAAAAAAAAABBBAAAZHJzL2Rvd25yZXYueG1sUEsF&#10;BgAAAAAEAAQA8wAAAEYFAAAAAA==&#10;" filled="f" stroked="f">
                <o:lock v:ext="edit" aspectratio="t"/>
                <w10:anchorlock/>
              </v:rect>
            </w:pict>
          </mc:Fallback>
        </mc:AlternateContent>
      </w:r>
      <w:r w:rsidRPr="000B191B">
        <w:t xml:space="preserve"> </w:t>
      </w:r>
      <w:r>
        <w:rPr>
          <w:noProof/>
        </w:rPr>
        <w:drawing>
          <wp:inline distT="0" distB="0" distL="0" distR="0" wp14:anchorId="477A4D59" wp14:editId="43688DA3">
            <wp:extent cx="4339858" cy="2331308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168" cy="249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74250" w14:textId="4389545A" w:rsidR="00CD1AF2" w:rsidRDefault="000B191B" w:rsidP="00CD1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0B191B">
        <w:rPr>
          <w:rFonts w:ascii="Times New Roman" w:hAnsi="Times New Roman" w:cs="Times New Roman"/>
          <w:sz w:val="24"/>
          <w:szCs w:val="24"/>
        </w:rPr>
        <w:t>Gambar 1. Penyampaian Materi Fikih</w:t>
      </w:r>
      <w:r w:rsidR="00A611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Menyebutkan rukun Islam Di Kelas 1A</w:t>
      </w:r>
      <w:r w:rsidR="009D0CBF">
        <w:rPr>
          <w:rFonts w:ascii="Times New Roman" w:hAnsi="Times New Roman" w:cs="Times New Roman"/>
          <w:sz w:val="24"/>
          <w:szCs w:val="24"/>
        </w:rPr>
        <w:t xml:space="preserve"> MI Babatan Jati Sidoarjo</w:t>
      </w:r>
    </w:p>
    <w:p w14:paraId="1A432F9F" w14:textId="1E869C7D" w:rsidR="00CD1AF2" w:rsidRDefault="00CD1AF2" w:rsidP="00CD1AF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2E23F4" w14:textId="77777777" w:rsidR="00CD1AF2" w:rsidRPr="000B191B" w:rsidRDefault="00CD1AF2" w:rsidP="00CD1AF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0B977E" w14:textId="5E9DFBEA" w:rsidR="00CD1AF2" w:rsidRDefault="00CC33E1" w:rsidP="00CD1AF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49E856C" wp14:editId="1899148E">
            <wp:extent cx="5985164" cy="26771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841" cy="280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1AF2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14:paraId="49BD7D0F" w14:textId="77777777" w:rsidR="00796F3F" w:rsidRPr="00A61181" w:rsidRDefault="00796F3F" w:rsidP="00796F3F">
      <w:pPr>
        <w:rPr>
          <w:rFonts w:ascii="Times New Roman" w:hAnsi="Times New Roman" w:cs="Times New Roman"/>
          <w:sz w:val="24"/>
          <w:szCs w:val="24"/>
        </w:rPr>
      </w:pPr>
      <w:r w:rsidRPr="00A61181">
        <w:rPr>
          <w:rFonts w:ascii="Times New Roman" w:hAnsi="Times New Roman" w:cs="Times New Roman"/>
          <w:sz w:val="24"/>
          <w:szCs w:val="24"/>
        </w:rPr>
        <w:t xml:space="preserve">Gambar 2. </w:t>
      </w:r>
      <w:r>
        <w:rPr>
          <w:rFonts w:ascii="Times New Roman" w:hAnsi="Times New Roman" w:cs="Times New Roman"/>
          <w:sz w:val="24"/>
          <w:szCs w:val="24"/>
        </w:rPr>
        <w:t xml:space="preserve"> Postest pertama </w:t>
      </w:r>
    </w:p>
    <w:p w14:paraId="6DD628C1" w14:textId="77777777" w:rsidR="00796F3F" w:rsidRDefault="00796F3F" w:rsidP="00CD1A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DE28B3" w14:textId="77777777" w:rsidR="003A3D8F" w:rsidRPr="00A61181" w:rsidRDefault="003A3D8F" w:rsidP="00ED1346">
      <w:pPr>
        <w:rPr>
          <w:rFonts w:ascii="Times New Roman" w:hAnsi="Times New Roman" w:cs="Times New Roman"/>
          <w:sz w:val="24"/>
          <w:szCs w:val="24"/>
        </w:rPr>
      </w:pPr>
      <w:bookmarkStart w:id="1" w:name="_Hlk158501721"/>
    </w:p>
    <w:bookmarkEnd w:id="1"/>
    <w:p w14:paraId="2596FCBE" w14:textId="7DAA9409" w:rsidR="00ED1346" w:rsidRDefault="00ED1346" w:rsidP="00CD1AF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B91E83F" wp14:editId="0ACC0021">
            <wp:extent cx="5943600" cy="278701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8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C95DF" w14:textId="545109E0" w:rsidR="00ED1346" w:rsidRPr="00ED1346" w:rsidRDefault="00ED1346" w:rsidP="00CD1AF2">
      <w:pPr>
        <w:rPr>
          <w:rFonts w:ascii="Times New Roman" w:hAnsi="Times New Roman" w:cs="Times New Roman"/>
          <w:sz w:val="24"/>
          <w:szCs w:val="24"/>
        </w:rPr>
      </w:pPr>
      <w:bookmarkStart w:id="2" w:name="_Hlk158500743"/>
      <w:r w:rsidRPr="00ED1346">
        <w:rPr>
          <w:rFonts w:ascii="Times New Roman" w:hAnsi="Times New Roman" w:cs="Times New Roman"/>
          <w:sz w:val="24"/>
          <w:szCs w:val="24"/>
        </w:rPr>
        <w:t xml:space="preserve">Gambar 3 penerapan serta konsep Metode Make A Match </w:t>
      </w:r>
      <w:r w:rsidR="003A3D8F">
        <w:rPr>
          <w:rFonts w:ascii="Times New Roman" w:hAnsi="Times New Roman" w:cs="Times New Roman"/>
          <w:sz w:val="24"/>
          <w:szCs w:val="24"/>
        </w:rPr>
        <w:t xml:space="preserve">Dengan mencari jawaban dari soal yg dipegang </w:t>
      </w:r>
    </w:p>
    <w:bookmarkEnd w:id="2"/>
    <w:p w14:paraId="71B67455" w14:textId="7F99C880" w:rsidR="00ED1346" w:rsidRDefault="00ED1346" w:rsidP="00CD1A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ADDECB" w14:textId="2E48FB2C" w:rsidR="00ED1346" w:rsidRDefault="00ED1346" w:rsidP="00CD1A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D89044" w14:textId="14AA92D1" w:rsidR="00ED1346" w:rsidRDefault="00CE1A85" w:rsidP="00CD1AF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B5DC1B0" wp14:editId="00920A87">
            <wp:extent cx="5943600" cy="278701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8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6442B" w14:textId="11A4AC63" w:rsidR="00CE1A85" w:rsidRPr="00ED1346" w:rsidRDefault="00CE1A85" w:rsidP="00CE1A85">
      <w:pPr>
        <w:rPr>
          <w:rFonts w:ascii="Times New Roman" w:hAnsi="Times New Roman" w:cs="Times New Roman"/>
          <w:sz w:val="24"/>
          <w:szCs w:val="24"/>
        </w:rPr>
      </w:pPr>
      <w:r w:rsidRPr="00ED1346">
        <w:rPr>
          <w:rFonts w:ascii="Times New Roman" w:hAnsi="Times New Roman" w:cs="Times New Roman"/>
          <w:sz w:val="24"/>
          <w:szCs w:val="24"/>
        </w:rPr>
        <w:t xml:space="preserve">Gambar </w:t>
      </w:r>
      <w:r w:rsidR="00796F3F">
        <w:rPr>
          <w:rFonts w:ascii="Times New Roman" w:hAnsi="Times New Roman" w:cs="Times New Roman"/>
          <w:sz w:val="24"/>
          <w:szCs w:val="24"/>
        </w:rPr>
        <w:t>4</w:t>
      </w:r>
      <w:r w:rsidRPr="00ED1346">
        <w:rPr>
          <w:rFonts w:ascii="Times New Roman" w:hAnsi="Times New Roman" w:cs="Times New Roman"/>
          <w:sz w:val="24"/>
          <w:szCs w:val="24"/>
        </w:rPr>
        <w:t xml:space="preserve"> penerapan serta konsep Metode Make A Match </w:t>
      </w:r>
    </w:p>
    <w:p w14:paraId="72BB3048" w14:textId="77777777" w:rsidR="00ED1346" w:rsidRDefault="00ED1346" w:rsidP="00CD1A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4A2FB5" w14:textId="7114FAE8" w:rsidR="00ED1346" w:rsidRDefault="00ED1346" w:rsidP="00CD1A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EA9369" w14:textId="5E260A2B" w:rsidR="00ED1346" w:rsidRDefault="00ED1346" w:rsidP="00CD1A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610A74" w14:textId="77777777" w:rsidR="00ED1346" w:rsidRDefault="00ED1346" w:rsidP="00CD1A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03D6A9" w14:textId="1FAA9B11" w:rsidR="00CD1AF2" w:rsidRPr="00A61181" w:rsidRDefault="00CD1AF2" w:rsidP="00CD1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3" w:name="_Hlk158499719"/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noProof/>
        </w:rPr>
        <w:drawing>
          <wp:inline distT="0" distB="0" distL="0" distR="0" wp14:anchorId="2A2A087F" wp14:editId="5A30FCA4">
            <wp:extent cx="6105263" cy="286151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269481" cy="293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p w14:paraId="25325674" w14:textId="156F5323" w:rsidR="00CD1AF2" w:rsidRDefault="00CD1AF2" w:rsidP="00CD1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4" w:name="_Hlk158499935"/>
      <w:r w:rsidRPr="00A61181">
        <w:rPr>
          <w:rFonts w:ascii="Times New Roman" w:hAnsi="Times New Roman" w:cs="Times New Roman"/>
          <w:sz w:val="24"/>
          <w:szCs w:val="24"/>
        </w:rPr>
        <w:t xml:space="preserve">Gambar </w:t>
      </w:r>
      <w:r w:rsidR="00796F3F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 xml:space="preserve">Postest </w:t>
      </w:r>
      <w:r w:rsidR="00ED1346">
        <w:rPr>
          <w:rFonts w:ascii="Times New Roman" w:hAnsi="Times New Roman" w:cs="Times New Roman"/>
          <w:sz w:val="24"/>
          <w:szCs w:val="24"/>
        </w:rPr>
        <w:t xml:space="preserve">kedua </w:t>
      </w:r>
    </w:p>
    <w:p w14:paraId="0D9B8FC6" w14:textId="73CF350B" w:rsidR="00CE1A85" w:rsidRDefault="00CE1A85" w:rsidP="00CD1AF2">
      <w:pPr>
        <w:rPr>
          <w:rFonts w:ascii="Times New Roman" w:hAnsi="Times New Roman" w:cs="Times New Roman"/>
          <w:sz w:val="24"/>
          <w:szCs w:val="24"/>
        </w:rPr>
      </w:pPr>
    </w:p>
    <w:p w14:paraId="75344213" w14:textId="0E76A14E" w:rsidR="00ED1346" w:rsidRPr="00A61181" w:rsidRDefault="00CE1A85" w:rsidP="00CD1AF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E1177EA" wp14:editId="1CF3248C">
            <wp:extent cx="2576286" cy="120804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848" cy="1256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noProof/>
        </w:rPr>
        <w:drawing>
          <wp:inline distT="0" distB="0" distL="0" distR="0" wp14:anchorId="0919B23A" wp14:editId="199E6215">
            <wp:extent cx="2663372" cy="1188614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740" cy="128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4"/>
    <w:p w14:paraId="6D7AD113" w14:textId="263BC167" w:rsidR="00CD1AF2" w:rsidRDefault="00796F3F" w:rsidP="00D519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6 (</w:t>
      </w:r>
      <w:r w:rsidRPr="00796F3F">
        <w:rPr>
          <w:rFonts w:ascii="Times New Roman" w:hAnsi="Times New Roman" w:cs="Times New Roman"/>
          <w:sz w:val="24"/>
          <w:szCs w:val="24"/>
        </w:rPr>
        <w:t xml:space="preserve">Foto bersama anak- anak kelas 1A </w:t>
      </w:r>
      <w:r w:rsidR="009D0CBF">
        <w:rPr>
          <w:rFonts w:ascii="Times New Roman" w:hAnsi="Times New Roman" w:cs="Times New Roman"/>
          <w:sz w:val="24"/>
          <w:szCs w:val="24"/>
        </w:rPr>
        <w:t>MI Babatan Jati Sidoarjo</w:t>
      </w:r>
    </w:p>
    <w:p w14:paraId="52CF7C76" w14:textId="77777777" w:rsidR="00796F3F" w:rsidRPr="00796F3F" w:rsidRDefault="00796F3F" w:rsidP="00D51999">
      <w:pPr>
        <w:rPr>
          <w:rFonts w:ascii="Times New Roman" w:hAnsi="Times New Roman" w:cs="Times New Roman"/>
          <w:sz w:val="24"/>
          <w:szCs w:val="24"/>
        </w:rPr>
      </w:pPr>
    </w:p>
    <w:p w14:paraId="0CD55863" w14:textId="164D90B3" w:rsidR="00CC33E1" w:rsidRPr="00796F3F" w:rsidRDefault="00CD1AF2" w:rsidP="00D51999">
      <w:pPr>
        <w:rPr>
          <w:rFonts w:ascii="Times New Roman" w:hAnsi="Times New Roman" w:cs="Times New Roman"/>
          <w:sz w:val="24"/>
          <w:szCs w:val="24"/>
        </w:rPr>
      </w:pPr>
      <w:r w:rsidRPr="00796F3F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sectPr w:rsidR="00CC33E1" w:rsidRPr="00796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B2C9E"/>
    <w:multiLevelType w:val="hybridMultilevel"/>
    <w:tmpl w:val="A176B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BF9"/>
    <w:rsid w:val="00014CFE"/>
    <w:rsid w:val="00085083"/>
    <w:rsid w:val="000B191B"/>
    <w:rsid w:val="000F7BF9"/>
    <w:rsid w:val="00100120"/>
    <w:rsid w:val="00106876"/>
    <w:rsid w:val="00133E12"/>
    <w:rsid w:val="0016435E"/>
    <w:rsid w:val="001C6815"/>
    <w:rsid w:val="00301DE6"/>
    <w:rsid w:val="003A3D8F"/>
    <w:rsid w:val="00476B60"/>
    <w:rsid w:val="00796F3F"/>
    <w:rsid w:val="00835D32"/>
    <w:rsid w:val="008F474C"/>
    <w:rsid w:val="009175CE"/>
    <w:rsid w:val="00927708"/>
    <w:rsid w:val="00961B4A"/>
    <w:rsid w:val="009D0CBF"/>
    <w:rsid w:val="00A45610"/>
    <w:rsid w:val="00A61181"/>
    <w:rsid w:val="00A8344C"/>
    <w:rsid w:val="00AC32A6"/>
    <w:rsid w:val="00AD41A0"/>
    <w:rsid w:val="00B1053E"/>
    <w:rsid w:val="00BA5D2F"/>
    <w:rsid w:val="00CC33E1"/>
    <w:rsid w:val="00CD1AF2"/>
    <w:rsid w:val="00CE1A85"/>
    <w:rsid w:val="00D51999"/>
    <w:rsid w:val="00E738F0"/>
    <w:rsid w:val="00E75A1B"/>
    <w:rsid w:val="00EA408D"/>
    <w:rsid w:val="00ED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84A28"/>
  <w15:chartTrackingRefBased/>
  <w15:docId w15:val="{AD4CB4F1-5C2A-4B07-BAE7-25967521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3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1999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1068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106876"/>
    <w:rPr>
      <w:rFonts w:ascii="Times New Roman" w:eastAsia="Times New Roman" w:hAnsi="Times New Roman" w:cs="Times New Roman"/>
      <w:sz w:val="24"/>
      <w:szCs w:val="24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8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2024-02-08T15:40:00Z</dcterms:created>
  <dcterms:modified xsi:type="dcterms:W3CDTF">2024-05-21T03:28:00Z</dcterms:modified>
</cp:coreProperties>
</file>